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С.С.Линевич</w:t>
                  </w:r>
                </w:p>
                <w:p w:rsidR="00C30C20" w:rsidRPr="004B6484" w:rsidRDefault="00F4384E" w:rsidP="00BB74D6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</w:rPr>
                    <w:t>29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391589">
                    <w:rPr>
                      <w:color w:val="000000" w:themeColor="text1"/>
                    </w:rPr>
                    <w:t>янва</w:t>
                  </w:r>
                  <w:r w:rsidR="00A7476F" w:rsidRPr="004B6484">
                    <w:rPr>
                      <w:color w:val="000000" w:themeColor="text1"/>
                    </w:rPr>
                    <w:t>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202</w:t>
                  </w:r>
                  <w:r w:rsidR="00BB74D6">
                    <w:rPr>
                      <w:color w:val="000000" w:themeColor="text1"/>
                    </w:rPr>
                    <w:t>1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391589" w:rsidRPr="00391589">
        <w:rPr>
          <w:b/>
          <w:color w:val="000000" w:themeColor="text1"/>
        </w:rPr>
        <w:t>ФЕВРАЛ</w:t>
      </w:r>
      <w:r w:rsidR="00A2759F" w:rsidRPr="004B6484">
        <w:rPr>
          <w:b/>
          <w:color w:val="000000" w:themeColor="text1"/>
        </w:rPr>
        <w:t>Е</w:t>
      </w:r>
      <w:r w:rsidR="00391589">
        <w:rPr>
          <w:b/>
          <w:color w:val="000000" w:themeColor="text1"/>
        </w:rPr>
        <w:t xml:space="preserve"> 20</w:t>
      </w:r>
      <w:r w:rsidR="00F4384E">
        <w:rPr>
          <w:b/>
          <w:color w:val="000000" w:themeColor="text1"/>
        </w:rPr>
        <w:t>2</w:t>
      </w:r>
      <w:r w:rsidR="00BB74D6">
        <w:rPr>
          <w:b/>
          <w:color w:val="000000" w:themeColor="text1"/>
        </w:rPr>
        <w:t>1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27"/>
        <w:gridCol w:w="8"/>
        <w:gridCol w:w="4015"/>
        <w:gridCol w:w="40"/>
        <w:gridCol w:w="15"/>
        <w:gridCol w:w="10"/>
        <w:gridCol w:w="935"/>
        <w:gridCol w:w="27"/>
        <w:gridCol w:w="18"/>
        <w:gridCol w:w="11"/>
        <w:gridCol w:w="24"/>
        <w:gridCol w:w="1988"/>
        <w:gridCol w:w="42"/>
        <w:gridCol w:w="12"/>
        <w:gridCol w:w="7"/>
        <w:gridCol w:w="26"/>
        <w:gridCol w:w="24"/>
        <w:gridCol w:w="22"/>
        <w:gridCol w:w="2022"/>
      </w:tblGrid>
      <w:tr w:rsidR="00C30C20" w:rsidRPr="004B6484" w:rsidTr="00A80368">
        <w:trPr>
          <w:trHeight w:val="276"/>
          <w:tblHeader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123968" w:rsidRPr="00214299" w:rsidTr="00A80368">
        <w:trPr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14299" w:rsidRDefault="00B44AB1" w:rsidP="007B53C1">
            <w:pPr>
              <w:jc w:val="center"/>
            </w:pPr>
            <w:r w:rsidRPr="00214299">
              <w:t>Ежедневно</w:t>
            </w:r>
          </w:p>
          <w:p w:rsidR="00B44AB1" w:rsidRPr="00214299" w:rsidRDefault="00B44AB1" w:rsidP="007B53C1">
            <w:pPr>
              <w:jc w:val="center"/>
            </w:pPr>
          </w:p>
          <w:p w:rsidR="00B44AB1" w:rsidRPr="00214299" w:rsidRDefault="00B44AB1" w:rsidP="007B53C1">
            <w:pPr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14299" w:rsidRDefault="00B44AB1" w:rsidP="007B53C1">
            <w:pPr>
              <w:jc w:val="both"/>
            </w:pPr>
            <w:r w:rsidRPr="00214299">
              <w:t>Планёрное совещание при  глав</w:t>
            </w:r>
            <w:r w:rsidR="00B11F97" w:rsidRPr="00214299">
              <w:t>е</w:t>
            </w:r>
            <w:r w:rsidRPr="00214299">
              <w:t xml:space="preserve"> района с заместителями главы администрации  района, управляю</w:t>
            </w:r>
            <w:r w:rsidR="00265C7F" w:rsidRPr="00214299">
              <w:t>-</w:t>
            </w:r>
            <w:r w:rsidRPr="00214299">
              <w:t>щим делами администрации района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14299" w:rsidRDefault="00B44AB1" w:rsidP="007B53C1">
            <w:pPr>
              <w:jc w:val="center"/>
            </w:pPr>
            <w:r w:rsidRPr="00214299">
              <w:t>08.00</w:t>
            </w:r>
          </w:p>
          <w:p w:rsidR="00B44AB1" w:rsidRPr="00214299" w:rsidRDefault="00B44AB1" w:rsidP="007B53C1">
            <w:pPr>
              <w:jc w:val="center"/>
            </w:pPr>
          </w:p>
          <w:p w:rsidR="00B44AB1" w:rsidRPr="00214299" w:rsidRDefault="00B44AB1" w:rsidP="007B53C1">
            <w:pPr>
              <w:jc w:val="center"/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14299" w:rsidRDefault="00B11F97" w:rsidP="007B53C1">
            <w:pPr>
              <w:jc w:val="center"/>
            </w:pPr>
            <w:r w:rsidRPr="00214299">
              <w:t>Линевич С.С.</w:t>
            </w:r>
            <w:r w:rsidR="00B44AB1" w:rsidRPr="00214299">
              <w:t>, глав</w:t>
            </w:r>
            <w:r w:rsidRPr="00214299">
              <w:t>а</w:t>
            </w:r>
            <w:r w:rsidR="00B44AB1" w:rsidRPr="00214299">
              <w:t xml:space="preserve"> района</w:t>
            </w:r>
          </w:p>
          <w:p w:rsidR="00B44AB1" w:rsidRPr="00214299" w:rsidRDefault="00B44AB1" w:rsidP="007B53C1">
            <w:pPr>
              <w:jc w:val="center"/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14299" w:rsidRDefault="00B44AB1" w:rsidP="007B53C1">
            <w:pPr>
              <w:ind w:left="-108" w:right="-108"/>
              <w:jc w:val="center"/>
            </w:pPr>
            <w:r w:rsidRPr="00214299">
              <w:t>кабинет главы района, ул.Куйбышева, 44, г.Завитинск</w:t>
            </w:r>
          </w:p>
        </w:tc>
      </w:tr>
      <w:tr w:rsidR="00DA5AF9" w:rsidRPr="00214299" w:rsidTr="00A80368">
        <w:trPr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1,8,15</w:t>
            </w:r>
          </w:p>
          <w:p w:rsidR="00DA5AF9" w:rsidRPr="00214299" w:rsidRDefault="00DA5AF9" w:rsidP="00DA5AF9">
            <w:pPr>
              <w:jc w:val="center"/>
            </w:pPr>
            <w:r w:rsidRPr="00214299">
              <w:t xml:space="preserve">каждый </w:t>
            </w:r>
          </w:p>
          <w:p w:rsidR="00DA5AF9" w:rsidRPr="00214299" w:rsidRDefault="00DA5AF9" w:rsidP="00DA5AF9">
            <w:pPr>
              <w:jc w:val="center"/>
            </w:pPr>
            <w:r w:rsidRPr="00214299">
              <w:t>понед.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both"/>
            </w:pPr>
            <w:r w:rsidRPr="00214299">
              <w:t>Планерное совещание с руководителями учреждений культуры района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08.30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Отдел культуры, спорта и молодежной политики Татарникова А.А.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кабинет № 12, ул.Куйбышева, 44, г.Завитинск</w:t>
            </w:r>
          </w:p>
        </w:tc>
      </w:tr>
      <w:tr w:rsidR="00DA5AF9" w:rsidRPr="00214299" w:rsidTr="00A80368">
        <w:trPr>
          <w:trHeight w:val="6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1,8,15</w:t>
            </w:r>
          </w:p>
          <w:p w:rsidR="00DA5AF9" w:rsidRPr="00214299" w:rsidRDefault="00DA5AF9" w:rsidP="00DA5AF9">
            <w:pPr>
              <w:jc w:val="center"/>
            </w:pPr>
            <w:r w:rsidRPr="00214299">
              <w:t xml:space="preserve">каждый </w:t>
            </w:r>
          </w:p>
          <w:p w:rsidR="00DA5AF9" w:rsidRPr="00214299" w:rsidRDefault="00DA5AF9" w:rsidP="00DA5AF9">
            <w:pPr>
              <w:jc w:val="center"/>
            </w:pPr>
            <w:r w:rsidRPr="00214299">
              <w:t>понед.</w:t>
            </w:r>
          </w:p>
          <w:p w:rsidR="00DA5AF9" w:rsidRPr="00214299" w:rsidRDefault="00DA5AF9" w:rsidP="00DA5AF9">
            <w:pPr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both"/>
            </w:pPr>
            <w:r w:rsidRPr="00214299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09.30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Начальник организационного отдела администрации района И.В.Аносова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DA5AF9">
            <w:pPr>
              <w:jc w:val="center"/>
            </w:pPr>
            <w:r w:rsidRPr="00214299">
              <w:t>кабинет главы района, ул.Куйбышева, 44, г.Завитинск</w:t>
            </w:r>
          </w:p>
        </w:tc>
      </w:tr>
      <w:tr w:rsidR="00DA5AF9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2</w:t>
            </w:r>
          </w:p>
          <w:p w:rsidR="00DA5AF9" w:rsidRPr="00214299" w:rsidRDefault="00DA5AF9" w:rsidP="00966DCD">
            <w:pPr>
              <w:jc w:val="center"/>
              <w:rPr>
                <w:b/>
              </w:rPr>
            </w:pPr>
            <w:r w:rsidRPr="00214299">
              <w:rPr>
                <w:b/>
              </w:rPr>
              <w:t>вторник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9" w:rsidRPr="00214299" w:rsidRDefault="00DA5AF9" w:rsidP="007B53C1">
            <w:pPr>
              <w:rPr>
                <w:b/>
              </w:rPr>
            </w:pPr>
            <w:r w:rsidRPr="00214299">
              <w:rPr>
                <w:b/>
              </w:rPr>
              <w:t>День разгрома советскими войсками немецко-фашистских войск в Сталинградской битве (1943 год)</w:t>
            </w:r>
          </w:p>
          <w:p w:rsidR="00DA5AF9" w:rsidRPr="00214299" w:rsidRDefault="00DA5AF9" w:rsidP="00836625">
            <w:pPr>
              <w:jc w:val="both"/>
              <w:rPr>
                <w:b/>
              </w:rPr>
            </w:pPr>
            <w:r w:rsidRPr="00214299">
              <w:rPr>
                <w:b/>
              </w:rPr>
              <w:t>Всемирный день водно-болотных угодий</w:t>
            </w:r>
          </w:p>
        </w:tc>
      </w:tr>
      <w:tr w:rsidR="002E3B3F" w:rsidRPr="00214299" w:rsidTr="00A8036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937B03">
            <w:pPr>
              <w:jc w:val="center"/>
            </w:pPr>
            <w:r w:rsidRPr="00214299">
              <w:t>2,9,16</w:t>
            </w:r>
          </w:p>
          <w:p w:rsidR="002E3B3F" w:rsidRPr="00214299" w:rsidRDefault="002E3B3F" w:rsidP="00937B03">
            <w:pPr>
              <w:jc w:val="center"/>
            </w:pPr>
            <w:r w:rsidRPr="00214299">
              <w:t>каждый 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937B03">
            <w:pPr>
              <w:jc w:val="both"/>
            </w:pPr>
            <w:r w:rsidRPr="00214299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937B03">
            <w:pPr>
              <w:jc w:val="center"/>
            </w:pPr>
            <w:r w:rsidRPr="00214299">
              <w:t>14.00-17.00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937B03">
            <w:pPr>
              <w:ind w:left="-108" w:right="-108"/>
              <w:jc w:val="center"/>
            </w:pPr>
            <w:r w:rsidRPr="00214299"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937B03">
            <w:pPr>
              <w:ind w:left="-108" w:right="-108" w:firstLine="108"/>
              <w:jc w:val="center"/>
            </w:pPr>
            <w:r w:rsidRPr="00214299">
              <w:t>кабинет № 14,  ул.Куйбышева, 44, г.Завитинск</w:t>
            </w:r>
          </w:p>
        </w:tc>
      </w:tr>
      <w:tr w:rsidR="002E3B3F" w:rsidRPr="00214299" w:rsidTr="00A8036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3E3E5D">
            <w:pPr>
              <w:jc w:val="center"/>
            </w:pPr>
            <w:r w:rsidRPr="00214299">
              <w:t>2,9,16</w:t>
            </w:r>
          </w:p>
          <w:p w:rsidR="002E3B3F" w:rsidRPr="00214299" w:rsidRDefault="002E3B3F" w:rsidP="003E3E5D">
            <w:pPr>
              <w:jc w:val="center"/>
            </w:pPr>
            <w:r w:rsidRPr="00214299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3E3E5D">
            <w:pPr>
              <w:jc w:val="both"/>
            </w:pPr>
            <w:r w:rsidRPr="00214299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3E3E5D">
            <w:pPr>
              <w:jc w:val="center"/>
            </w:pPr>
            <w:r w:rsidRPr="00214299">
              <w:t>15.00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3E3E5D">
            <w:pPr>
              <w:jc w:val="center"/>
            </w:pPr>
            <w:r w:rsidRPr="00214299">
              <w:t xml:space="preserve">Аппарат губернатора </w:t>
            </w:r>
            <w:r w:rsidRPr="00214299">
              <w:rPr>
                <w:bCs/>
              </w:rPr>
              <w:t>области</w:t>
            </w:r>
            <w:r w:rsidRPr="00214299">
              <w:t xml:space="preserve"> и Правительства </w:t>
            </w:r>
            <w:r w:rsidRPr="00214299">
              <w:rPr>
                <w:bCs/>
              </w:rPr>
              <w:t xml:space="preserve">области </w:t>
            </w:r>
            <w:r w:rsidRPr="00214299">
              <w:t>А.В.Дюмин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3E3E5D">
            <w:pPr>
              <w:jc w:val="center"/>
            </w:pPr>
            <w:r w:rsidRPr="00214299">
              <w:t>Правительство области,</w:t>
            </w:r>
          </w:p>
          <w:p w:rsidR="002E3B3F" w:rsidRPr="00214299" w:rsidRDefault="002E3B3F" w:rsidP="003E3E5D">
            <w:pPr>
              <w:jc w:val="center"/>
            </w:pPr>
            <w:r w:rsidRPr="00214299">
              <w:t>каб. № 300</w:t>
            </w:r>
          </w:p>
          <w:p w:rsidR="002E3B3F" w:rsidRPr="00214299" w:rsidRDefault="002E3B3F" w:rsidP="003E3E5D"/>
          <w:p w:rsidR="002E3B3F" w:rsidRPr="00214299" w:rsidRDefault="002E3B3F" w:rsidP="003E3E5D"/>
        </w:tc>
      </w:tr>
      <w:tr w:rsidR="002E3B3F" w:rsidRPr="00214299" w:rsidTr="00A8036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DA5AF9">
            <w:pPr>
              <w:spacing w:line="240" w:lineRule="exact"/>
              <w:jc w:val="center"/>
            </w:pPr>
            <w:r w:rsidRPr="00214299">
              <w:t>3</w:t>
            </w:r>
          </w:p>
          <w:p w:rsidR="002E3B3F" w:rsidRPr="00214299" w:rsidRDefault="002E3B3F" w:rsidP="00DA5AF9">
            <w:pPr>
              <w:spacing w:line="240" w:lineRule="exact"/>
              <w:jc w:val="center"/>
            </w:pPr>
            <w:r w:rsidRPr="00214299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DA5AF9">
            <w:pPr>
              <w:spacing w:line="240" w:lineRule="exact"/>
              <w:jc w:val="both"/>
            </w:pPr>
            <w:r w:rsidRPr="00214299">
              <w:t>Заседание Совета по вопросам развития агропромышленного комплекса (в режиме ВКС)</w:t>
            </w:r>
          </w:p>
          <w:p w:rsidR="002E3B3F" w:rsidRPr="00214299" w:rsidRDefault="002E3B3F" w:rsidP="00DA5AF9">
            <w:pPr>
              <w:spacing w:line="240" w:lineRule="exact"/>
              <w:jc w:val="both"/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DA5AF9">
            <w:pPr>
              <w:spacing w:line="240" w:lineRule="exact"/>
              <w:jc w:val="center"/>
            </w:pPr>
            <w:r w:rsidRPr="00214299">
              <w:t>12.00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966DCD">
            <w:pPr>
              <w:spacing w:line="240" w:lineRule="exact"/>
              <w:jc w:val="center"/>
            </w:pPr>
            <w:r w:rsidRPr="00214299">
              <w:t>Министерство сельского хозяйства области</w:t>
            </w:r>
          </w:p>
          <w:p w:rsidR="002E3B3F" w:rsidRPr="00214299" w:rsidRDefault="002E3B3F" w:rsidP="00966DCD">
            <w:pPr>
              <w:spacing w:line="240" w:lineRule="exact"/>
              <w:jc w:val="center"/>
            </w:pPr>
            <w:r w:rsidRPr="00214299">
              <w:t>О.А.Турков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2E3B3F">
            <w:pPr>
              <w:spacing w:line="240" w:lineRule="exact"/>
              <w:jc w:val="center"/>
            </w:pPr>
            <w:r w:rsidRPr="00214299">
              <w:t>Правительство области, Благовещенск, ул.Ленина, 135</w:t>
            </w:r>
          </w:p>
          <w:p w:rsidR="002E3B3F" w:rsidRPr="00214299" w:rsidRDefault="002E3B3F" w:rsidP="00DA5AF9">
            <w:pPr>
              <w:spacing w:line="240" w:lineRule="exact"/>
            </w:pPr>
          </w:p>
        </w:tc>
      </w:tr>
      <w:tr w:rsidR="002E3B3F" w:rsidRPr="00214299" w:rsidTr="003F7954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center"/>
            </w:pPr>
            <w:r w:rsidRPr="00214299">
              <w:t>3,10,17,24</w:t>
            </w:r>
          </w:p>
          <w:p w:rsidR="002E3B3F" w:rsidRPr="00214299" w:rsidRDefault="002E3B3F" w:rsidP="00140255">
            <w:pPr>
              <w:jc w:val="center"/>
            </w:pPr>
            <w:r w:rsidRPr="00214299">
              <w:t xml:space="preserve">каждая </w:t>
            </w:r>
          </w:p>
          <w:p w:rsidR="002E3B3F" w:rsidRPr="00214299" w:rsidRDefault="002E3B3F" w:rsidP="00140255">
            <w:pPr>
              <w:jc w:val="center"/>
            </w:pPr>
            <w:r w:rsidRPr="00214299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both"/>
            </w:pPr>
            <w:r w:rsidRPr="00214299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center"/>
            </w:pPr>
            <w:r w:rsidRPr="00214299">
              <w:t>14.00-17.00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ind w:left="-108" w:right="-108"/>
              <w:jc w:val="center"/>
            </w:pPr>
            <w:r w:rsidRPr="00214299">
              <w:t xml:space="preserve">Ломако П.В., заместитель главы администрации района по муниципальному </w:t>
            </w:r>
            <w:r w:rsidRPr="00214299">
              <w:lastRenderedPageBreak/>
              <w:t>хозяйству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ind w:left="-108" w:right="-108" w:firstLine="108"/>
              <w:jc w:val="center"/>
            </w:pPr>
            <w:r w:rsidRPr="00214299">
              <w:lastRenderedPageBreak/>
              <w:t>кабинет № 18,  ул.Куйбышева, 44, г.Завитинск</w:t>
            </w:r>
          </w:p>
        </w:tc>
      </w:tr>
      <w:tr w:rsidR="002E3B3F" w:rsidRPr="00214299" w:rsidTr="00A80368">
        <w:trPr>
          <w:trHeight w:val="38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lastRenderedPageBreak/>
              <w:t>4</w:t>
            </w:r>
          </w:p>
          <w:p w:rsidR="002E3B3F" w:rsidRPr="00214299" w:rsidRDefault="002E3B3F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четверг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7B53C1">
            <w:pPr>
              <w:jc w:val="both"/>
              <w:rPr>
                <w:b/>
              </w:rPr>
            </w:pPr>
            <w:r w:rsidRPr="00214299">
              <w:rPr>
                <w:b/>
              </w:rPr>
              <w:t>День награждения Амурской области орденом Ленина (1967 год)</w:t>
            </w:r>
          </w:p>
          <w:p w:rsidR="002E3B3F" w:rsidRPr="00214299" w:rsidRDefault="002E3B3F" w:rsidP="00836625">
            <w:pPr>
              <w:jc w:val="both"/>
              <w:rPr>
                <w:b/>
              </w:rPr>
            </w:pPr>
            <w:r w:rsidRPr="00214299">
              <w:rPr>
                <w:b/>
              </w:rPr>
              <w:t>Всемирный день борьбы против рака</w:t>
            </w:r>
          </w:p>
        </w:tc>
      </w:tr>
      <w:tr w:rsidR="002E3B3F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center"/>
            </w:pPr>
            <w:r w:rsidRPr="00214299">
              <w:t>4,11,18,25</w:t>
            </w:r>
          </w:p>
          <w:p w:rsidR="002E3B3F" w:rsidRPr="00214299" w:rsidRDefault="002E3B3F" w:rsidP="00140255">
            <w:pPr>
              <w:jc w:val="center"/>
            </w:pPr>
            <w:r w:rsidRPr="00214299">
              <w:t>каждый 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both"/>
            </w:pPr>
            <w:r w:rsidRPr="00214299">
              <w:t>Личный приём граждан главой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center"/>
            </w:pPr>
            <w:r w:rsidRPr="00214299">
              <w:t>14.00-17.00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center"/>
            </w:pPr>
            <w:r w:rsidRPr="00214299">
              <w:t xml:space="preserve">Линевич Сергей Сергеевич, глава района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jc w:val="center"/>
            </w:pPr>
            <w:r w:rsidRPr="00214299">
              <w:t>кабинет главы района, ул.Куйбышева, 44, г.Завитинск</w:t>
            </w:r>
          </w:p>
        </w:tc>
      </w:tr>
      <w:tr w:rsidR="002E3B3F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E14C36">
            <w:pPr>
              <w:spacing w:line="240" w:lineRule="exact"/>
              <w:jc w:val="center"/>
            </w:pPr>
            <w:r w:rsidRPr="00214299">
              <w:t>4</w:t>
            </w:r>
          </w:p>
          <w:p w:rsidR="002E3B3F" w:rsidRPr="00214299" w:rsidRDefault="002E3B3F" w:rsidP="00E14C36">
            <w:pPr>
              <w:spacing w:line="240" w:lineRule="exact"/>
              <w:jc w:val="center"/>
            </w:pPr>
            <w:r w:rsidRPr="00214299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E14C36">
            <w:pPr>
              <w:spacing w:line="240" w:lineRule="exact"/>
              <w:jc w:val="both"/>
            </w:pPr>
            <w:r w:rsidRPr="00214299">
              <w:t>Рабочее совещание по вопросам обеспечения бюджетных учреждений продуктами питания м</w:t>
            </w:r>
            <w:r w:rsidRPr="00214299">
              <w:t>е</w:t>
            </w:r>
            <w:r w:rsidRPr="00214299">
              <w:t>стного производства (в режиме ВКС)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E14C36">
            <w:pPr>
              <w:spacing w:line="240" w:lineRule="exact"/>
              <w:jc w:val="center"/>
            </w:pPr>
            <w:r w:rsidRPr="00214299">
              <w:t>15.00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E14C36">
            <w:pPr>
              <w:spacing w:line="240" w:lineRule="exact"/>
              <w:jc w:val="center"/>
            </w:pPr>
            <w:r w:rsidRPr="00214299">
              <w:t>Министерство сельского хозяйства области</w:t>
            </w:r>
          </w:p>
          <w:p w:rsidR="002E3B3F" w:rsidRPr="00214299" w:rsidRDefault="002E3B3F" w:rsidP="00E14C36">
            <w:pPr>
              <w:spacing w:line="240" w:lineRule="exact"/>
              <w:jc w:val="center"/>
            </w:pPr>
            <w:r w:rsidRPr="00214299">
              <w:t>О.А.Турков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E14C36">
            <w:pPr>
              <w:spacing w:line="240" w:lineRule="exact"/>
              <w:jc w:val="center"/>
            </w:pPr>
            <w:r w:rsidRPr="00214299">
              <w:t>Правительство области, Благовещенск, ул.Ленина, 135</w:t>
            </w:r>
          </w:p>
        </w:tc>
      </w:tr>
      <w:tr w:rsidR="002E3B3F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DA5AF9">
            <w:pPr>
              <w:spacing w:line="240" w:lineRule="exact"/>
              <w:jc w:val="center"/>
            </w:pPr>
            <w:r w:rsidRPr="00214299">
              <w:t>5</w:t>
            </w:r>
          </w:p>
          <w:p w:rsidR="002E3B3F" w:rsidRPr="00214299" w:rsidRDefault="002E3B3F" w:rsidP="00DA5AF9">
            <w:pPr>
              <w:spacing w:line="240" w:lineRule="exact"/>
              <w:jc w:val="center"/>
            </w:pPr>
            <w:r w:rsidRPr="00214299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6F27F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Завитинского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1402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молодежной политики </w:t>
            </w:r>
          </w:p>
          <w:p w:rsidR="002E3B3F" w:rsidRPr="00214299" w:rsidRDefault="002E3B3F" w:rsidP="006F27F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овосельцева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F" w:rsidRPr="00214299" w:rsidRDefault="002E3B3F" w:rsidP="006F27F4">
            <w:pPr>
              <w:jc w:val="center"/>
            </w:pPr>
            <w:r w:rsidRPr="00214299">
              <w:t>актовый зал дминистрации района,</w:t>
            </w:r>
          </w:p>
          <w:p w:rsidR="002E3B3F" w:rsidRPr="00214299" w:rsidRDefault="002E3B3F" w:rsidP="006F27F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ул.Куйбышева, 44, г.Завитинск</w:t>
            </w:r>
          </w:p>
        </w:tc>
      </w:tr>
      <w:tr w:rsidR="003F7954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214299" w:rsidRDefault="003F7954" w:rsidP="00140255">
            <w:pPr>
              <w:jc w:val="center"/>
            </w:pPr>
            <w:r w:rsidRPr="00214299">
              <w:t>5,12,19,26</w:t>
            </w:r>
          </w:p>
          <w:p w:rsidR="003F7954" w:rsidRPr="00214299" w:rsidRDefault="003F7954" w:rsidP="00140255">
            <w:pPr>
              <w:jc w:val="center"/>
            </w:pPr>
            <w:r w:rsidRPr="00214299">
              <w:t xml:space="preserve">каждая </w:t>
            </w:r>
          </w:p>
          <w:p w:rsidR="003F7954" w:rsidRPr="00214299" w:rsidRDefault="003F7954" w:rsidP="00140255">
            <w:pPr>
              <w:jc w:val="center"/>
            </w:pPr>
            <w:r w:rsidRPr="00214299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214299" w:rsidRDefault="003F7954" w:rsidP="00140255">
            <w:pPr>
              <w:jc w:val="both"/>
            </w:pPr>
            <w:r w:rsidRPr="00214299"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214299" w:rsidRDefault="003F7954" w:rsidP="00140255">
            <w:pPr>
              <w:jc w:val="center"/>
            </w:pPr>
            <w:r w:rsidRPr="00214299">
              <w:t>14.00-17.00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214299" w:rsidRDefault="003F7954" w:rsidP="00140255">
            <w:pPr>
              <w:ind w:left="-108" w:right="-108"/>
              <w:jc w:val="center"/>
            </w:pPr>
            <w:r w:rsidRPr="00214299">
              <w:t>Мацкан А.Н., первый заместитель главы администрации района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214299" w:rsidRDefault="003F7954" w:rsidP="00140255">
            <w:pPr>
              <w:ind w:left="-108" w:right="-108" w:firstLine="108"/>
              <w:jc w:val="center"/>
            </w:pPr>
            <w:r w:rsidRPr="00214299">
              <w:t>кабинет первого заместителя главы администрации района</w:t>
            </w:r>
          </w:p>
        </w:tc>
      </w:tr>
      <w:tr w:rsidR="004D3DF1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65792D">
            <w:pPr>
              <w:jc w:val="center"/>
            </w:pPr>
            <w:r w:rsidRPr="00214299">
              <w:t>5</w:t>
            </w:r>
          </w:p>
          <w:p w:rsidR="004D3DF1" w:rsidRPr="00214299" w:rsidRDefault="004D3DF1" w:rsidP="0065792D">
            <w:pPr>
              <w:jc w:val="center"/>
            </w:pPr>
            <w:r w:rsidRPr="00214299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65792D">
            <w:pPr>
              <w:jc w:val="both"/>
            </w:pPr>
            <w:r w:rsidRPr="00214299">
              <w:t>Рабочая группа по подготовке ко дню памяти о россиянах, исполнявших служебный долг за пределами Отечества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65792D">
            <w:pPr>
              <w:jc w:val="center"/>
            </w:pPr>
            <w:r w:rsidRPr="00214299">
              <w:t>16.00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65792D">
            <w:pPr>
              <w:ind w:left="-108" w:right="-108"/>
              <w:jc w:val="center"/>
            </w:pPr>
            <w:r w:rsidRPr="00214299">
              <w:t>Татарникова А.А., зам. главы администрации района по социальным вопросам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65792D">
            <w:pPr>
              <w:ind w:left="-108" w:right="-108" w:firstLine="108"/>
              <w:jc w:val="center"/>
            </w:pPr>
            <w:r w:rsidRPr="00214299">
              <w:t>кабинет зам. главы администрации района по социальным вопросам, ул.Куйбышева, 44, г.Завитинск</w:t>
            </w:r>
          </w:p>
        </w:tc>
      </w:tr>
      <w:tr w:rsidR="004D3DF1" w:rsidRPr="00214299" w:rsidTr="001B6991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2227D3">
            <w:pPr>
              <w:jc w:val="center"/>
              <w:rPr>
                <w:b/>
              </w:rPr>
            </w:pPr>
            <w:r w:rsidRPr="00214299">
              <w:rPr>
                <w:b/>
              </w:rPr>
              <w:t>8</w:t>
            </w:r>
          </w:p>
          <w:p w:rsidR="004D3DF1" w:rsidRPr="00214299" w:rsidRDefault="004D3DF1" w:rsidP="002227D3">
            <w:pPr>
              <w:jc w:val="center"/>
              <w:rPr>
                <w:b/>
              </w:rPr>
            </w:pPr>
            <w:r w:rsidRPr="00214299">
              <w:rPr>
                <w:b/>
              </w:rPr>
              <w:t>понед.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E712FB">
            <w:pPr>
              <w:rPr>
                <w:b/>
              </w:rPr>
            </w:pPr>
            <w:r w:rsidRPr="00214299">
              <w:rPr>
                <w:b/>
              </w:rPr>
              <w:t>День российской науки</w:t>
            </w:r>
          </w:p>
          <w:p w:rsidR="004D3DF1" w:rsidRPr="00214299" w:rsidRDefault="004D3DF1" w:rsidP="00E712FB">
            <w:pPr>
              <w:ind w:left="-108" w:right="-108" w:firstLine="108"/>
            </w:pPr>
            <w:r w:rsidRPr="00214299">
              <w:rPr>
                <w:b/>
              </w:rPr>
              <w:t>День военного топографа в России</w:t>
            </w:r>
          </w:p>
        </w:tc>
      </w:tr>
      <w:tr w:rsidR="004D3DF1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9</w:t>
            </w:r>
          </w:p>
          <w:p w:rsidR="004D3DF1" w:rsidRPr="00214299" w:rsidRDefault="004D3DF1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вторник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7B53C1">
            <w:pPr>
              <w:jc w:val="both"/>
              <w:rPr>
                <w:b/>
              </w:rPr>
            </w:pPr>
            <w:r w:rsidRPr="00214299">
              <w:rPr>
                <w:b/>
              </w:rPr>
              <w:t>Международный день стоматолога</w:t>
            </w:r>
          </w:p>
          <w:p w:rsidR="004D3DF1" w:rsidRPr="00214299" w:rsidRDefault="004D3DF1" w:rsidP="00836625">
            <w:pPr>
              <w:jc w:val="both"/>
              <w:rPr>
                <w:b/>
              </w:rPr>
            </w:pPr>
            <w:r w:rsidRPr="00214299">
              <w:rPr>
                <w:b/>
              </w:rPr>
              <w:t>День работника гражданской авиации</w:t>
            </w:r>
          </w:p>
          <w:p w:rsidR="004D3DF1" w:rsidRPr="00214299" w:rsidRDefault="004D3DF1" w:rsidP="005B2756">
            <w:pPr>
              <w:jc w:val="both"/>
              <w:rPr>
                <w:b/>
              </w:rPr>
            </w:pPr>
            <w:hyperlink r:id="rId8" w:history="1">
              <w:r w:rsidRPr="00214299">
                <w:rPr>
                  <w:rStyle w:val="aa"/>
                  <w:b/>
                  <w:color w:val="auto"/>
                  <w:u w:val="none"/>
                </w:rPr>
                <w:t>День зимних видов спорта в России</w:t>
              </w:r>
            </w:hyperlink>
          </w:p>
        </w:tc>
      </w:tr>
      <w:tr w:rsidR="004D3DF1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5409E0">
            <w:pPr>
              <w:jc w:val="center"/>
            </w:pPr>
            <w:r w:rsidRPr="00214299">
              <w:t>9</w:t>
            </w:r>
          </w:p>
          <w:p w:rsidR="004D3DF1" w:rsidRPr="00214299" w:rsidRDefault="004D3DF1" w:rsidP="005409E0">
            <w:pPr>
              <w:jc w:val="center"/>
            </w:pPr>
            <w:r w:rsidRPr="00214299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5409E0">
            <w:r w:rsidRPr="00214299">
              <w:t>Постоянно действующий семинар глав поселений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5409E0">
            <w:pPr>
              <w:jc w:val="center"/>
            </w:pPr>
            <w:r w:rsidRPr="00214299">
              <w:t>10.00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5409E0">
            <w:pPr>
              <w:ind w:left="-108" w:right="-108"/>
              <w:jc w:val="center"/>
            </w:pPr>
            <w:r w:rsidRPr="00214299">
              <w:t>организационный отдел администрации района,  И.В.Аносова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F1" w:rsidRPr="00214299" w:rsidRDefault="004D3DF1" w:rsidP="005409E0">
            <w:pPr>
              <w:pStyle w:val="31"/>
              <w:ind w:right="-37"/>
            </w:pPr>
            <w:r w:rsidRPr="00214299">
              <w:t>кабинет главы района, ул.Куйбышева, 44, г.Завитинск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A545A6">
            <w:pPr>
              <w:jc w:val="center"/>
            </w:pPr>
            <w:r>
              <w:t>9,16</w:t>
            </w:r>
          </w:p>
          <w:p w:rsidR="00EC7C47" w:rsidRPr="00214299" w:rsidRDefault="00EC7C47" w:rsidP="00A545A6">
            <w:pPr>
              <w:pStyle w:val="3"/>
              <w:jc w:val="center"/>
              <w:rPr>
                <w:sz w:val="24"/>
              </w:rPr>
            </w:pPr>
            <w:r w:rsidRPr="00214299">
              <w:rPr>
                <w:sz w:val="24"/>
              </w:rPr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A545A6">
            <w:pPr>
              <w:jc w:val="both"/>
            </w:pPr>
            <w:r w:rsidRPr="00214299">
              <w:t>Заседание оперативного штаба по  подготовке к отопительному периоду 2020-2021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A545A6">
            <w:pPr>
              <w:jc w:val="center"/>
            </w:pPr>
            <w:r w:rsidRPr="00214299">
              <w:t>10.00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A545A6">
            <w:pPr>
              <w:jc w:val="center"/>
            </w:pPr>
            <w:r w:rsidRPr="00214299">
              <w:t>Зам.главы администрации района по мун.хозяйству П.В.Ломако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A545A6">
            <w:pPr>
              <w:ind w:left="-108" w:right="-108"/>
              <w:jc w:val="center"/>
            </w:pPr>
            <w:r w:rsidRPr="00214299">
              <w:t>кабинет зам.главы района по мун. хозяйству, ул.Куйбышева, 44, г.Завитинск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10</w:t>
            </w:r>
          </w:p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среда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  <w:rPr>
                <w:b/>
              </w:rPr>
            </w:pPr>
            <w:r w:rsidRPr="00214299">
              <w:rPr>
                <w:b/>
              </w:rPr>
              <w:t>День дипломатического работника</w:t>
            </w:r>
          </w:p>
          <w:p w:rsidR="00EC7C47" w:rsidRPr="00214299" w:rsidRDefault="00EC7C47" w:rsidP="007B53C1">
            <w:pPr>
              <w:jc w:val="both"/>
              <w:rPr>
                <w:b/>
              </w:rPr>
            </w:pP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C23C4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>10 среда,</w:t>
            </w:r>
          </w:p>
          <w:p w:rsidR="00EC7C47" w:rsidRPr="00214299" w:rsidRDefault="00EC7C47" w:rsidP="00C23C4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>25 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C23C4C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C23C4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:rsidR="00EC7C47" w:rsidRPr="00214299" w:rsidRDefault="00EC7C47" w:rsidP="00C23C4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C23C4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C23C4C">
            <w:pPr>
              <w:ind w:left="-108" w:right="-108" w:firstLine="108"/>
              <w:jc w:val="center"/>
            </w:pPr>
            <w:r w:rsidRPr="00214299">
              <w:t xml:space="preserve">актовый зал </w:t>
            </w:r>
          </w:p>
          <w:p w:rsidR="00EC7C47" w:rsidRPr="00214299" w:rsidRDefault="00EC7C47" w:rsidP="00C23C4C">
            <w:pPr>
              <w:ind w:left="-108" w:right="-108" w:firstLine="108"/>
              <w:jc w:val="center"/>
            </w:pPr>
            <w:r w:rsidRPr="00214299">
              <w:t>администрации района,</w:t>
            </w:r>
          </w:p>
          <w:p w:rsidR="00EC7C47" w:rsidRPr="00214299" w:rsidRDefault="00EC7C47" w:rsidP="00C23C4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sz w:val="24"/>
                <w:szCs w:val="24"/>
              </w:rPr>
              <w:t>г.Завитинск, ул.Куйбышева, 44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11,25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both"/>
            </w:pPr>
            <w:r w:rsidRPr="00214299">
              <w:t xml:space="preserve">Заседание комиссии по делам несовершеннолетних и защите их </w:t>
            </w:r>
            <w:r w:rsidRPr="00214299">
              <w:lastRenderedPageBreak/>
              <w:t>прав при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lastRenderedPageBreak/>
              <w:t>09.30</w:t>
            </w:r>
          </w:p>
          <w:p w:rsidR="00EC7C47" w:rsidRPr="00214299" w:rsidRDefault="00EC7C47" w:rsidP="00140255">
            <w:pPr>
              <w:jc w:val="center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Default="00EC7C47" w:rsidP="00140255">
            <w:pPr>
              <w:jc w:val="center"/>
            </w:pPr>
            <w:r w:rsidRPr="00214299">
              <w:t xml:space="preserve">Вовк С.С., ответственный </w:t>
            </w:r>
            <w:r w:rsidRPr="00214299">
              <w:lastRenderedPageBreak/>
              <w:t xml:space="preserve">секретарь 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КДН</w:t>
            </w:r>
            <w:r>
              <w:t xml:space="preserve"> </w:t>
            </w:r>
            <w:r w:rsidRPr="00214299">
              <w:t>и</w:t>
            </w:r>
            <w:r>
              <w:t xml:space="preserve"> </w:t>
            </w:r>
            <w:r w:rsidRPr="00214299">
              <w:t>ЗП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ind w:left="-108" w:right="-108" w:firstLine="108"/>
              <w:jc w:val="center"/>
            </w:pPr>
            <w:r w:rsidRPr="00214299">
              <w:lastRenderedPageBreak/>
              <w:t xml:space="preserve">актовый зал </w:t>
            </w:r>
          </w:p>
          <w:p w:rsidR="00EC7C47" w:rsidRPr="00214299" w:rsidRDefault="00EC7C47" w:rsidP="00140255">
            <w:pPr>
              <w:ind w:left="-108" w:right="-108" w:firstLine="108"/>
              <w:jc w:val="center"/>
            </w:pPr>
            <w:r w:rsidRPr="00214299">
              <w:t xml:space="preserve">администрации </w:t>
            </w:r>
            <w:r w:rsidRPr="00214299">
              <w:lastRenderedPageBreak/>
              <w:t>района,</w:t>
            </w:r>
          </w:p>
          <w:p w:rsidR="00EC7C47" w:rsidRPr="00214299" w:rsidRDefault="00EC7C47" w:rsidP="00140255">
            <w:pPr>
              <w:ind w:left="-108" w:right="-108" w:firstLine="108"/>
              <w:jc w:val="center"/>
            </w:pPr>
            <w:r w:rsidRPr="00214299">
              <w:t>г.Завитинск, ул.Куйбышева, 44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lastRenderedPageBreak/>
              <w:t xml:space="preserve">13 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both"/>
            </w:pPr>
            <w:r w:rsidRPr="00214299">
              <w:t>Всероссийская массовая лыжная гонка «Лыжня России – 2021»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11.00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Отдел культуры, спорта и молодёжной политики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А.О. Гончаров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МБОУ СОШ № 3 г.Завитинска, ул.Комсомольская, 97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15</w:t>
            </w:r>
          </w:p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понед.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rPr>
                <w:b/>
              </w:rPr>
            </w:pPr>
            <w:r w:rsidRPr="00214299">
              <w:rPr>
                <w:b/>
              </w:rPr>
              <w:t>День памяти о россиянах, исполнявших служебный долг за пределами Отечества</w:t>
            </w:r>
          </w:p>
          <w:p w:rsidR="00EC7C47" w:rsidRPr="00214299" w:rsidRDefault="00EC7C47" w:rsidP="007B53C1">
            <w:pPr>
              <w:rPr>
                <w:b/>
              </w:rPr>
            </w:pPr>
            <w:hyperlink r:id="rId9" w:history="1">
              <w:r w:rsidRPr="00214299">
                <w:rPr>
                  <w:rStyle w:val="aa"/>
                  <w:b/>
                  <w:color w:val="auto"/>
                  <w:u w:val="none"/>
                </w:rPr>
                <w:t>Международный день детей, больных раком</w:t>
              </w:r>
            </w:hyperlink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926C8F">
            <w:pPr>
              <w:spacing w:line="260" w:lineRule="exact"/>
              <w:jc w:val="center"/>
              <w:rPr>
                <w:b/>
              </w:rPr>
            </w:pPr>
            <w:r w:rsidRPr="00214299">
              <w:rPr>
                <w:b/>
              </w:rPr>
              <w:t>15-17</w:t>
            </w:r>
          </w:p>
          <w:p w:rsidR="00EC7C47" w:rsidRPr="00214299" w:rsidRDefault="00EC7C47" w:rsidP="00926C8F">
            <w:pPr>
              <w:spacing w:line="260" w:lineRule="exact"/>
              <w:jc w:val="center"/>
              <w:rPr>
                <w:b/>
              </w:rPr>
            </w:pPr>
            <w:r w:rsidRPr="00214299">
              <w:rPr>
                <w:b/>
              </w:rPr>
              <w:t>понед.-</w:t>
            </w:r>
          </w:p>
          <w:p w:rsidR="00EC7C47" w:rsidRPr="00214299" w:rsidRDefault="00EC7C47" w:rsidP="00926C8F">
            <w:pPr>
              <w:spacing w:line="260" w:lineRule="exact"/>
              <w:jc w:val="center"/>
              <w:rPr>
                <w:b/>
              </w:rPr>
            </w:pPr>
            <w:r w:rsidRPr="00214299">
              <w:rPr>
                <w:b/>
              </w:rPr>
              <w:t>среда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926C8F">
            <w:r w:rsidRPr="00214299">
              <w:rPr>
                <w:b/>
              </w:rPr>
              <w:t>Дни Амурской области в Совете Федерации РФ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15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понед.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003A21">
            <w:pPr>
              <w:jc w:val="both"/>
            </w:pPr>
            <w:r w:rsidRPr="00214299">
              <w:t>Митинг, посвященный Дню памяти воинов – интернационалистов, исполнявших свой служебный долг за пределами Отечества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6F27F4">
            <w:pPr>
              <w:jc w:val="center"/>
            </w:pPr>
            <w:r w:rsidRPr="00214299">
              <w:t>11.00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Начальник отдела культуры, спорта и молодежной политики Новосельцева Н.А.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Парк Победы города Завитинска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15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понед.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003A21">
            <w:pPr>
              <w:jc w:val="both"/>
            </w:pPr>
            <w:r w:rsidRPr="00214299">
              <w:t>Концертная программа, посвященная дню памяти воинов интернациона-листов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6F27F4">
            <w:pPr>
              <w:jc w:val="center"/>
            </w:pPr>
            <w:r w:rsidRPr="00214299">
              <w:t>12.00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Директор МАУК «РЦД «Мир» Завитинского района»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С.Ю. Кардаш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003A21">
            <w:pPr>
              <w:jc w:val="center"/>
            </w:pPr>
            <w:r w:rsidRPr="00214299">
              <w:t>МАУК «РЦД «Мир» Завитинского района», г.Завитинск, ул.Куйбышева, 17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16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both"/>
            </w:pPr>
            <w:r w:rsidRPr="00214299">
              <w:t xml:space="preserve">Заседание Административного Совета: </w:t>
            </w:r>
          </w:p>
          <w:p w:rsidR="00EC7C47" w:rsidRPr="00214299" w:rsidRDefault="00EC7C47" w:rsidP="00140255">
            <w:pPr>
              <w:jc w:val="both"/>
            </w:pPr>
            <w:r w:rsidRPr="00214299">
              <w:t xml:space="preserve">1. </w:t>
            </w:r>
            <w:r w:rsidRPr="00214299">
              <w:t>«О состоянии комплексной безопасн</w:t>
            </w:r>
            <w:r w:rsidRPr="00214299">
              <w:t>о</w:t>
            </w:r>
            <w:r w:rsidRPr="00214299">
              <w:t>сти   и антитеррористической защищенности потенциальных объектов террористических посягательств на территории З</w:t>
            </w:r>
            <w:r w:rsidRPr="00214299">
              <w:t>а</w:t>
            </w:r>
            <w:r w:rsidRPr="00214299">
              <w:t>витинского района»</w:t>
            </w:r>
            <w:r w:rsidRPr="00214299">
              <w:t>;</w:t>
            </w:r>
          </w:p>
          <w:p w:rsidR="00EC7C47" w:rsidRPr="00214299" w:rsidRDefault="00EC7C47" w:rsidP="004D3DF1">
            <w:pPr>
              <w:jc w:val="both"/>
            </w:pPr>
            <w:r w:rsidRPr="00214299">
              <w:t>2. «</w:t>
            </w:r>
            <w:r w:rsidRPr="00214299">
              <w:t xml:space="preserve">Об итогах выполнения плана мероприятий администрации района по реализации основных положений Послания Президента Российской Федерации Федеральному Собранию Российской </w:t>
            </w:r>
            <w:r w:rsidRPr="004D3DF1">
              <w:t>Федерации  от 15 января 2020 года</w:t>
            </w:r>
            <w:r w:rsidRPr="004D3DF1">
              <w:t>»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09.30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Управляющий  делами администрации района,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Е.В. Розенко,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начальник отдела ГО и ЧС администрации района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Киселев Н.В. ,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Зам.главы администрации района по соц.вопросам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Татарникова А.А.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ind w:left="-108" w:right="-108"/>
              <w:jc w:val="center"/>
            </w:pPr>
            <w:r w:rsidRPr="00214299">
              <w:t>кабинет главы района, ул.Куйбышева, 44, г.Завитинск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17</w:t>
            </w:r>
          </w:p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среда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  <w:rPr>
                <w:b/>
              </w:rPr>
            </w:pPr>
            <w:r w:rsidRPr="00214299">
              <w:rPr>
                <w:b/>
              </w:rPr>
              <w:t>День российских студенческих отрядов</w:t>
            </w:r>
          </w:p>
          <w:p w:rsidR="00EC7C47" w:rsidRPr="00214299" w:rsidRDefault="00EC7C47" w:rsidP="007B53C1">
            <w:pPr>
              <w:jc w:val="both"/>
              <w:rPr>
                <w:b/>
              </w:rPr>
            </w:pP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18</w:t>
            </w:r>
          </w:p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четверг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  <w:rPr>
                <w:b/>
              </w:rPr>
            </w:pPr>
            <w:r w:rsidRPr="00214299">
              <w:rPr>
                <w:b/>
              </w:rPr>
              <w:t>День транспортной полиции России</w:t>
            </w:r>
          </w:p>
          <w:p w:rsidR="00EC7C47" w:rsidRPr="00214299" w:rsidRDefault="00EC7C47" w:rsidP="007B53C1">
            <w:pPr>
              <w:jc w:val="both"/>
              <w:rPr>
                <w:b/>
              </w:rPr>
            </w:pP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18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827FA8">
            <w:pPr>
              <w:jc w:val="both"/>
            </w:pPr>
            <w:r w:rsidRPr="00214299">
              <w:t>Рабочее  совещание при главе района с  главами сельсоветов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827FA8">
            <w:pPr>
              <w:ind w:left="-108" w:right="-108"/>
              <w:jc w:val="center"/>
            </w:pPr>
            <w:r w:rsidRPr="00214299">
              <w:t>орг.отдел администрации района,  И.В.Аносова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pStyle w:val="31"/>
              <w:ind w:right="-37"/>
            </w:pPr>
            <w:r w:rsidRPr="00214299">
              <w:t>кабинет главы района, ул.Куйбышева, 44, г.Завитинск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21</w:t>
            </w:r>
          </w:p>
          <w:p w:rsidR="00EC7C47" w:rsidRPr="00214299" w:rsidRDefault="00EC7C47" w:rsidP="00D3140E">
            <w:pPr>
              <w:jc w:val="center"/>
              <w:rPr>
                <w:b/>
              </w:rPr>
            </w:pPr>
            <w:r w:rsidRPr="00214299">
              <w:rPr>
                <w:b/>
              </w:rPr>
              <w:t>воскр.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rPr>
                <w:b/>
              </w:rPr>
            </w:pPr>
            <w:r w:rsidRPr="00214299">
              <w:rPr>
                <w:b/>
              </w:rPr>
              <w:t>Международный день родного языка</w:t>
            </w:r>
          </w:p>
          <w:p w:rsidR="00EC7C47" w:rsidRPr="00214299" w:rsidRDefault="00EC7C47" w:rsidP="007B53C1">
            <w:pPr>
              <w:rPr>
                <w:b/>
              </w:rPr>
            </w:pPr>
            <w:r w:rsidRPr="00214299">
              <w:rPr>
                <w:b/>
              </w:rPr>
              <w:t>Всемирный день экскурсовода</w:t>
            </w:r>
          </w:p>
        </w:tc>
      </w:tr>
      <w:tr w:rsidR="00EC7C47" w:rsidRPr="00214299" w:rsidTr="00A8036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23</w:t>
            </w:r>
          </w:p>
          <w:p w:rsidR="00EC7C47" w:rsidRPr="00214299" w:rsidRDefault="00EC7C47" w:rsidP="00866AFA">
            <w:pPr>
              <w:jc w:val="center"/>
              <w:rPr>
                <w:b/>
              </w:rPr>
            </w:pPr>
            <w:r w:rsidRPr="00214299">
              <w:rPr>
                <w:b/>
              </w:rPr>
              <w:t>вторник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rPr>
                <w:b/>
              </w:rPr>
            </w:pPr>
            <w:r w:rsidRPr="00214299">
              <w:rPr>
                <w:b/>
              </w:rPr>
              <w:t>День защитника Отечества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lastRenderedPageBreak/>
              <w:t>25</w:t>
            </w:r>
          </w:p>
          <w:p w:rsidR="00EC7C47" w:rsidRPr="00214299" w:rsidRDefault="00EC7C47" w:rsidP="00F51EF0">
            <w:pPr>
              <w:jc w:val="center"/>
            </w:pPr>
            <w:r w:rsidRPr="00214299"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both"/>
            </w:pPr>
            <w:r w:rsidRPr="00214299">
              <w:t xml:space="preserve">Заседание Президиума Совета ветеранов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>10.00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>Председатель районного Совета ветеранов Т.Д.Веневцева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 xml:space="preserve">Администрация городского поселения, </w:t>
            </w:r>
          </w:p>
          <w:p w:rsidR="00EC7C47" w:rsidRPr="00214299" w:rsidRDefault="00EC7C47" w:rsidP="00F51EF0">
            <w:pPr>
              <w:jc w:val="center"/>
            </w:pPr>
            <w:r w:rsidRPr="00214299">
              <w:t>каб. № 12, ул.Курсаковская, 53, г.Завитинск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>25</w:t>
            </w:r>
          </w:p>
          <w:p w:rsidR="00EC7C47" w:rsidRPr="00214299" w:rsidRDefault="00EC7C47" w:rsidP="00F51EF0">
            <w:pPr>
              <w:jc w:val="center"/>
            </w:pPr>
            <w:r w:rsidRPr="00214299"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both"/>
            </w:pPr>
            <w:r w:rsidRPr="00214299">
              <w:t xml:space="preserve">Заседание Законодательного     Собрания области </w:t>
            </w:r>
          </w:p>
          <w:p w:rsidR="00EC7C47" w:rsidRPr="00214299" w:rsidRDefault="00EC7C47" w:rsidP="00F51EF0">
            <w:pPr>
              <w:jc w:val="both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>10.00</w:t>
            </w:r>
          </w:p>
          <w:p w:rsidR="00EC7C47" w:rsidRPr="00214299" w:rsidRDefault="00EC7C47" w:rsidP="00F51EF0">
            <w:pPr>
              <w:jc w:val="center"/>
            </w:pPr>
          </w:p>
          <w:p w:rsidR="00EC7C47" w:rsidRPr="00214299" w:rsidRDefault="00EC7C47" w:rsidP="00F51EF0">
            <w:pPr>
              <w:jc w:val="center"/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>Законодательное</w:t>
            </w:r>
          </w:p>
          <w:p w:rsidR="00EC7C47" w:rsidRPr="00214299" w:rsidRDefault="00EC7C47" w:rsidP="00F51EF0">
            <w:pPr>
              <w:jc w:val="center"/>
            </w:pPr>
            <w:r w:rsidRPr="00214299">
              <w:t>Собрание области В.Ю.Логинов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51EF0">
            <w:pPr>
              <w:jc w:val="center"/>
            </w:pPr>
            <w:r w:rsidRPr="00214299">
              <w:t>г.Благовещенск, ул.Ленина, 135,</w:t>
            </w:r>
          </w:p>
          <w:p w:rsidR="00EC7C47" w:rsidRPr="00214299" w:rsidRDefault="00EC7C47" w:rsidP="00F51EF0">
            <w:pPr>
              <w:jc w:val="center"/>
            </w:pPr>
            <w:r w:rsidRPr="00214299">
              <w:t>зал № 1, первый этаж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5F7A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 </w:t>
            </w:r>
          </w:p>
          <w:p w:rsidR="00EC7C47" w:rsidRPr="00214299" w:rsidRDefault="00EC7C47" w:rsidP="005F7A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5F7ACC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5F7A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4299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5F7ACC">
            <w:pPr>
              <w:jc w:val="center"/>
            </w:pPr>
            <w:r w:rsidRPr="00214299">
              <w:t>Зам.главы администрации района по мун.хозяйству</w:t>
            </w:r>
          </w:p>
          <w:p w:rsidR="00EC7C47" w:rsidRPr="00214299" w:rsidRDefault="00EC7C47" w:rsidP="005F7ACC">
            <w:pPr>
              <w:jc w:val="center"/>
            </w:pPr>
            <w:r w:rsidRPr="00214299">
              <w:t>П.В.Ломако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5F7ACC">
            <w:pPr>
              <w:ind w:left="-108" w:right="-108"/>
              <w:jc w:val="center"/>
            </w:pPr>
            <w:r w:rsidRPr="00214299">
              <w:t>Кабинет зам.главы администрации района по мун.хозяйству, ул.Куйбышева, 44, г.Завитинск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27</w:t>
            </w:r>
          </w:p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суббота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rPr>
                <w:b/>
              </w:rPr>
            </w:pPr>
            <w:r w:rsidRPr="00214299">
              <w:rPr>
                <w:b/>
              </w:rPr>
              <w:t>Международный день полярного медведя</w:t>
            </w:r>
          </w:p>
          <w:p w:rsidR="00EC7C47" w:rsidRPr="00214299" w:rsidRDefault="00EC7C47" w:rsidP="00600401">
            <w:pPr>
              <w:rPr>
                <w:b/>
              </w:rPr>
            </w:pPr>
            <w:r w:rsidRPr="00214299">
              <w:rPr>
                <w:b/>
              </w:rPr>
              <w:t>День сил специальных операций в России</w:t>
            </w:r>
          </w:p>
        </w:tc>
      </w:tr>
      <w:tr w:rsidR="00EC7C47" w:rsidRPr="00214299" w:rsidTr="00A8036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28</w:t>
            </w:r>
          </w:p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</w:rPr>
              <w:t>воскр.</w:t>
            </w:r>
          </w:p>
        </w:tc>
        <w:tc>
          <w:tcPr>
            <w:tcW w:w="9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  <w:rPr>
                <w:b/>
              </w:rPr>
            </w:pPr>
            <w:r w:rsidRPr="00214299">
              <w:rPr>
                <w:b/>
              </w:rPr>
              <w:t>Международный день редких заболеваний</w:t>
            </w:r>
          </w:p>
          <w:p w:rsidR="00EC7C47" w:rsidRPr="00214299" w:rsidRDefault="00EC7C47" w:rsidP="007B53C1">
            <w:pPr>
              <w:ind w:left="-108" w:right="-108"/>
              <w:jc w:val="center"/>
            </w:pPr>
          </w:p>
        </w:tc>
      </w:tr>
      <w:tr w:rsidR="00EC7C47" w:rsidRPr="00214299" w:rsidTr="00943736">
        <w:trPr>
          <w:trHeight w:val="297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rPr>
                <w:b/>
                <w:lang w:val="en-US"/>
              </w:rPr>
              <w:t>II</w:t>
            </w:r>
            <w:r w:rsidRPr="00214299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EC7C47" w:rsidRPr="00214299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2,9,16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</w:pPr>
            <w:r w:rsidRPr="00214299">
              <w:t>Прием граждан по личным вопросам председателем районного Совета народных депутатов</w:t>
            </w:r>
          </w:p>
          <w:p w:rsidR="00EC7C47" w:rsidRPr="00214299" w:rsidRDefault="00EC7C47" w:rsidP="007B53C1">
            <w:pPr>
              <w:jc w:val="both"/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BA7BA4">
            <w:pPr>
              <w:jc w:val="center"/>
            </w:pPr>
            <w:r w:rsidRPr="00214299"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Председатель РСНД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Тимошенко А.Н.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кабинет председателя РСНД, ул.Куйбышева, 44, г.Завитинск</w:t>
            </w:r>
          </w:p>
        </w:tc>
      </w:tr>
      <w:tr w:rsidR="00EC7C47" w:rsidRPr="00214299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9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</w:pPr>
            <w:r w:rsidRPr="00214299">
              <w:t>Заседание постоянной  комиссии  по правотворчеству</w:t>
            </w:r>
          </w:p>
          <w:p w:rsidR="00EC7C47" w:rsidRPr="00214299" w:rsidRDefault="00EC7C47" w:rsidP="007B53C1">
            <w:pPr>
              <w:jc w:val="both"/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Cs/>
              </w:rPr>
            </w:pPr>
            <w:r w:rsidRPr="00214299">
              <w:rPr>
                <w:bCs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Председатель комиссии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Смирнов Ю.Н.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кабинет председателя РСНД, ул.Куйбышева, 44, г.Завитинск</w:t>
            </w:r>
          </w:p>
        </w:tc>
      </w:tr>
      <w:tr w:rsidR="00EC7C47" w:rsidRPr="00214299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10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</w:pPr>
            <w:r w:rsidRPr="00214299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Cs/>
              </w:rPr>
            </w:pPr>
            <w:r w:rsidRPr="00214299">
              <w:rPr>
                <w:bCs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Председатель комиссии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Соловьева Е.Г.</w:t>
            </w:r>
          </w:p>
          <w:p w:rsidR="00EC7C47" w:rsidRPr="00214299" w:rsidRDefault="00EC7C47" w:rsidP="007B53C1">
            <w:pPr>
              <w:jc w:val="center"/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кабинет председателя РСНД, ул.Куйбышева, 44, г.Завитинск</w:t>
            </w:r>
          </w:p>
        </w:tc>
      </w:tr>
      <w:tr w:rsidR="00EC7C47" w:rsidRPr="00214299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11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Заседание постоянной  комиссии  по социальным вопросам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  <w:rPr>
                <w:bCs/>
              </w:rPr>
            </w:pPr>
            <w:r w:rsidRPr="00214299">
              <w:rPr>
                <w:bCs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Председатель комиссии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Демура Е.А.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кабинет председателя РСНД, ул.Куйбышева, 44, г.Завитинск</w:t>
            </w:r>
          </w:p>
        </w:tc>
      </w:tr>
      <w:tr w:rsidR="00EC7C47" w:rsidRPr="00214299" w:rsidTr="00A8036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17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both"/>
            </w:pPr>
            <w:r w:rsidRPr="00214299">
              <w:t xml:space="preserve">Заседание районного Совета народных депутатов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</w:pPr>
            <w:r w:rsidRPr="00214299">
              <w:t>Председатель РСНД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Тимошенко А.Н.</w:t>
            </w:r>
          </w:p>
          <w:p w:rsidR="00EC7C47" w:rsidRPr="00214299" w:rsidRDefault="00EC7C47" w:rsidP="007B53C1">
            <w:pPr>
              <w:jc w:val="center"/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ind w:left="-108" w:right="-108" w:firstLine="108"/>
              <w:jc w:val="center"/>
            </w:pPr>
            <w:r w:rsidRPr="00214299">
              <w:t>актовый зал</w:t>
            </w:r>
          </w:p>
          <w:p w:rsidR="00EC7C47" w:rsidRPr="00214299" w:rsidRDefault="00EC7C47" w:rsidP="007B53C1">
            <w:pPr>
              <w:ind w:left="-108" w:right="-108"/>
              <w:jc w:val="center"/>
            </w:pPr>
            <w:r w:rsidRPr="00214299">
              <w:t>администрации района,</w:t>
            </w:r>
          </w:p>
          <w:p w:rsidR="00EC7C47" w:rsidRPr="00214299" w:rsidRDefault="00EC7C47" w:rsidP="007B53C1">
            <w:pPr>
              <w:jc w:val="center"/>
            </w:pPr>
            <w:r w:rsidRPr="00214299">
              <w:t>г.Завитинск, ул.Куйбышева, 44</w:t>
            </w:r>
          </w:p>
        </w:tc>
      </w:tr>
      <w:tr w:rsidR="00EC7C47" w:rsidRPr="00214299" w:rsidTr="00943736">
        <w:trPr>
          <w:trHeight w:val="353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7B53C1">
            <w:pPr>
              <w:jc w:val="center"/>
              <w:rPr>
                <w:b/>
              </w:rPr>
            </w:pPr>
            <w:r w:rsidRPr="00214299">
              <w:rPr>
                <w:b/>
                <w:lang w:val="en-US"/>
              </w:rPr>
              <w:t>III</w:t>
            </w:r>
            <w:r w:rsidRPr="00214299">
              <w:rPr>
                <w:b/>
              </w:rPr>
              <w:t>. МЕРОПРИЯТИЯ, ПРОВОДИМЫЕ В ПОСЕЛЕНИЯХ РАЙОНА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ежедневно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08.30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города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г.Завитинск, ул.Курсаковская,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 xml:space="preserve">53,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кабинет  главы города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понед.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Куприяновского сельсовета Николаенко В.Н.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с.Куприяновка, ул.Советская 12/1,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администрация Куприяновского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</w:t>
            </w:r>
          </w:p>
          <w:p w:rsidR="00EC7C47" w:rsidRPr="00214299" w:rsidRDefault="00EC7C47" w:rsidP="00FA4634">
            <w:pPr>
              <w:jc w:val="center"/>
            </w:pPr>
            <w:r w:rsidRPr="00214299">
              <w:t>понед.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Иннокентьевского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Иннокентьевского сельсовета Фетисова Н.П.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с.Иннокентьевка,ул.Центральная,4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администрация Иннокентьевского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2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Верхнельиновского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09.00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Верхнельиновского сельсовета Федоров Н.В.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 Верхнельиновка, ул.Интернациональная, 9/1, администрация Верхнельиновского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 xml:space="preserve">2 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both"/>
            </w:pPr>
            <w:r w:rsidRPr="00214299">
              <w:t>Планерное совещание при главе Бело-Яровского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глава Бело-Яровского сельсовета</w:t>
            </w:r>
          </w:p>
          <w:p w:rsidR="00EC7C47" w:rsidRPr="00214299" w:rsidRDefault="00EC7C47" w:rsidP="00140255">
            <w:pPr>
              <w:jc w:val="center"/>
            </w:pPr>
            <w:r w:rsidRPr="00214299">
              <w:t xml:space="preserve"> Лесева В.П.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с.Белый Яр, ул.Центральная, 15, администрация Бело-Яровского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2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Албазинского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Албазинского сельсовета Сорокина Е.П.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с.Албазинка,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ул.Центральная,8администрация Албазинского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2</w:t>
            </w:r>
          </w:p>
          <w:p w:rsidR="00EC7C47" w:rsidRPr="00214299" w:rsidRDefault="00EC7C47" w:rsidP="00140255">
            <w:pPr>
              <w:jc w:val="center"/>
            </w:pPr>
            <w:r w:rsidRPr="00214299">
              <w:t>вторник</w:t>
            </w:r>
          </w:p>
          <w:p w:rsidR="00EC7C47" w:rsidRPr="00214299" w:rsidRDefault="00EC7C47" w:rsidP="00140255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both"/>
            </w:pPr>
            <w:r w:rsidRPr="00214299">
              <w:t>Планерное совещание при главе Болдыревского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глава Болдыревского сельсовета Арабская Е.Н.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40255">
            <w:pPr>
              <w:jc w:val="center"/>
            </w:pPr>
            <w:r w:rsidRPr="00214299">
              <w:t>с.Болдыревка,ул.Октябрьская,32В,администрация Болдыревского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3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Преображеновского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08.00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Преображеновского сельсовета Киселев В.С.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с.Преображеновка, ул.Центральная,  23, администрация Преображеновского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3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Успеновского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09.30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Успеновского сельсовета Титяева Г.А.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с.Успеновка,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ул.Центральная,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40,администрация Успеновского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4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09.30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Антоновского сельсовета Козычко Е.С.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с.Антоновка, ул.Молодежная, 15, администрация Антоновского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lastRenderedPageBreak/>
              <w:t>4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41484F">
            <w:pPr>
              <w:jc w:val="both"/>
            </w:pPr>
            <w:r w:rsidRPr="00214299">
              <w:t>Заседание Иннокентьевского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41484F">
            <w:pPr>
              <w:jc w:val="center"/>
            </w:pPr>
            <w:r w:rsidRPr="00214299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Председатель ССНД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Коник Г.В.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41484F">
            <w:pPr>
              <w:jc w:val="center"/>
            </w:pPr>
            <w:r w:rsidRPr="00214299">
              <w:t>с.Иннокентьевка,ул.Центральная,4</w:t>
            </w:r>
          </w:p>
          <w:p w:rsidR="00EC7C47" w:rsidRPr="00214299" w:rsidRDefault="00EC7C47" w:rsidP="0041484F">
            <w:pPr>
              <w:jc w:val="center"/>
            </w:pPr>
            <w:r w:rsidRPr="00214299">
              <w:t>администрация Иннокентьевского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4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города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г.Завитинск,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ул.Курсаковская,53,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кабинет  главы города</w:t>
            </w:r>
          </w:p>
          <w:p w:rsidR="00EC7C47" w:rsidRPr="00214299" w:rsidRDefault="00EC7C47" w:rsidP="001162D9">
            <w:pPr>
              <w:jc w:val="center"/>
            </w:pP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5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Преображеновского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Преображеновского сельсовета Киселев В.С.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с.Валуево,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СДК</w:t>
            </w:r>
          </w:p>
          <w:p w:rsidR="00EC7C47" w:rsidRPr="00214299" w:rsidRDefault="00EC7C47" w:rsidP="001162D9">
            <w:pPr>
              <w:jc w:val="center"/>
            </w:pP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9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Жилищная комиссия администрации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города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г.Завитинск, ул.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Курсаковская,53,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кабинет  главы города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Успеновского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09.30- 10.30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Успеновского сельсовета Титяева Г.А.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с.Камышенка,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ул.Центральна,40СДК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16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города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016865">
            <w:pPr>
              <w:jc w:val="center"/>
            </w:pPr>
            <w:r w:rsidRPr="00214299">
              <w:t>кабинет  главы города,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г.Завитинск,ул.</w:t>
            </w:r>
          </w:p>
          <w:p w:rsidR="00EC7C47" w:rsidRPr="00214299" w:rsidRDefault="00EC7C47" w:rsidP="00214299">
            <w:pPr>
              <w:jc w:val="center"/>
            </w:pPr>
            <w:r w:rsidRPr="00214299">
              <w:t>Курсаковская,53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18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Заседание Совета народных депутатов города Завитинска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Председатель ЗГСНД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Игошина Е.Б.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016865">
            <w:pPr>
              <w:jc w:val="center"/>
            </w:pPr>
            <w:r w:rsidRPr="00214299">
              <w:t>Актовый зал администрации города, г.Завитинск,</w:t>
            </w:r>
          </w:p>
          <w:p w:rsidR="00EC7C47" w:rsidRPr="00214299" w:rsidRDefault="00EC7C47" w:rsidP="00016865">
            <w:pPr>
              <w:jc w:val="center"/>
            </w:pPr>
            <w:r w:rsidRPr="00214299">
              <w:t>ул.</w:t>
            </w:r>
          </w:p>
          <w:p w:rsidR="00EC7C47" w:rsidRPr="00214299" w:rsidRDefault="00EC7C47" w:rsidP="00016865">
            <w:pPr>
              <w:jc w:val="center"/>
            </w:pPr>
            <w:r w:rsidRPr="00214299">
              <w:t>Курсаковская, 53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18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Заседание Куприяновского сельского Совета народных депутатов</w:t>
            </w:r>
          </w:p>
          <w:p w:rsidR="00EC7C47" w:rsidRPr="00214299" w:rsidRDefault="00EC7C47" w:rsidP="001162D9">
            <w:pPr>
              <w:jc w:val="both"/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Председатель ССНД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Леоненко Ю.А.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с.Куприяновка, ул.Советская 12/1,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администрация Куприяновского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26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A4634">
            <w:pPr>
              <w:jc w:val="both"/>
            </w:pPr>
            <w:r w:rsidRPr="00214299">
              <w:t>Заседание Успеновского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A4634">
            <w:pPr>
              <w:jc w:val="center"/>
            </w:pPr>
            <w:r w:rsidRPr="00214299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Председатель ССНД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Кривых М.Ф.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FA4634">
            <w:pPr>
              <w:jc w:val="center"/>
            </w:pPr>
            <w:r w:rsidRPr="00214299">
              <w:t>с.Успеновка,</w:t>
            </w:r>
          </w:p>
          <w:p w:rsidR="00EC7C47" w:rsidRPr="00214299" w:rsidRDefault="00EC7C47" w:rsidP="00FA4634">
            <w:pPr>
              <w:jc w:val="center"/>
            </w:pPr>
            <w:r w:rsidRPr="00214299">
              <w:t>ул.Центральная,</w:t>
            </w:r>
          </w:p>
          <w:p w:rsidR="00EC7C47" w:rsidRPr="00214299" w:rsidRDefault="00EC7C47" w:rsidP="00E70919">
            <w:pPr>
              <w:jc w:val="center"/>
            </w:pPr>
            <w:r w:rsidRPr="00214299">
              <w:t>40, актовый зал администрации Успеновского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26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Заседание Болдыревского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Председатель ССНД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Велижанина Г.Р.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с.Болдыревка,ул.Октябрьская,32В,администрация Болдыревского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lastRenderedPageBreak/>
              <w:t>каждые вторник,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Преображеновского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09.00-12.00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Преображеновского сельсовета Киселев В.С.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с.Преображеновка, ул.Центральная,  23, администрация Преображеновского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каждый</w:t>
            </w:r>
          </w:p>
          <w:p w:rsidR="00EC7C47" w:rsidRPr="00214299" w:rsidRDefault="00EC7C47" w:rsidP="001162D9">
            <w:pPr>
              <w:jc w:val="center"/>
            </w:pPr>
            <w:r w:rsidRPr="00214299">
              <w:t xml:space="preserve">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14.00-17.00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города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г.Завитинск,ул.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Курсаковская,53,</w:t>
            </w:r>
          </w:p>
          <w:p w:rsidR="00EC7C47" w:rsidRPr="00214299" w:rsidRDefault="00EC7C47" w:rsidP="00214299">
            <w:pPr>
              <w:jc w:val="center"/>
            </w:pPr>
            <w:r w:rsidRPr="00214299">
              <w:t>кабинет  главы города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Верхнельиновского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08.00-12.00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Верхнельиновского сельсовета Федоров Н.В.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 Верхнельиновка, ул.Интернациональная, 9/1, администрация Верхнельиновского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каждый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Бело-Яровского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08.00- 12.00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глава Бело-Яровского сельсовета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Лесева В.П.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с.Белый Яр, ул.Центральная, 15, администрация Бело-Яровского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каждая среда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Болдыревского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09.00- 12.00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глава Болдыревского сельсовета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Арабская Е.Н.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с.Болдыревка,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ул.Октябрьская,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32В,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администрация Болдыревского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Успеновского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14.00- 16.00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Успеновского сельсовета Титяева Г.А.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с.Успеновка,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ул.Центральная,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40, администрация Успеновского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каждая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 xml:space="preserve">среда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прием жителей с.Иннокентьевка главой Иннокентьевского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Иннокентьевского сельсовета Фетисова Н.П.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с.Иннокентьевка,ул.Центральная, 4, кабинет главы сельсовета 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каждая 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пятница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прием жителей с.Демьяновка главой Иннокентьевского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Иннокентьевского сельсовета Фетисова Н.П.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с.Демьяновка ул.Нижняя, 13, кв.2 ФАП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каждый четверг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Албазинского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10.00-12.00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Албазинского сельсовета Сорокина Е.П.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с.Албазинка,ул.</w:t>
            </w:r>
            <w:r w:rsidRPr="00214299">
              <w:br/>
              <w:t>Центральная,8,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администрация Албазинского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 xml:space="preserve">каждый четверг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Куприяновского сельсовета Николаенко В.Н.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с.Куприяновка, ул.Советская 12/1,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 xml:space="preserve">администрация </w:t>
            </w:r>
            <w:r w:rsidRPr="00214299">
              <w:lastRenderedPageBreak/>
              <w:t>Куприяновского  сельсовета</w:t>
            </w:r>
          </w:p>
        </w:tc>
      </w:tr>
      <w:tr w:rsidR="00EC7C47" w:rsidRPr="00214299" w:rsidTr="00A80368">
        <w:trPr>
          <w:trHeight w:val="353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lastRenderedPageBreak/>
              <w:t>каждый вторник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both"/>
            </w:pPr>
            <w:r w:rsidRPr="00214299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глава Куприяновского сельсовета Николаенко В.Н.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47" w:rsidRPr="00214299" w:rsidRDefault="00EC7C47" w:rsidP="001162D9">
            <w:pPr>
              <w:jc w:val="center"/>
            </w:pPr>
            <w:r w:rsidRPr="00214299">
              <w:t>с.Подоловка, ул.Чкалова, 33,</w:t>
            </w:r>
          </w:p>
          <w:p w:rsidR="00EC7C47" w:rsidRPr="00214299" w:rsidRDefault="00EC7C47" w:rsidP="001162D9">
            <w:pPr>
              <w:jc w:val="center"/>
            </w:pPr>
            <w:r w:rsidRPr="00214299">
              <w:t>сельский клуб</w:t>
            </w:r>
          </w:p>
        </w:tc>
      </w:tr>
    </w:tbl>
    <w:p w:rsidR="00C30C20" w:rsidRPr="00214299" w:rsidRDefault="00C30C20" w:rsidP="007B53C1"/>
    <w:p w:rsidR="00C30C20" w:rsidRPr="00214299" w:rsidRDefault="00A26973" w:rsidP="007B53C1">
      <w:pPr>
        <w:pStyle w:val="3"/>
        <w:rPr>
          <w:sz w:val="24"/>
        </w:rPr>
      </w:pPr>
      <w:r w:rsidRPr="00214299">
        <w:rPr>
          <w:sz w:val="24"/>
        </w:rPr>
        <w:t>Управляющи</w:t>
      </w:r>
      <w:r w:rsidR="00D81A6B" w:rsidRPr="00214299">
        <w:rPr>
          <w:sz w:val="24"/>
        </w:rPr>
        <w:t>й</w:t>
      </w:r>
      <w:r w:rsidR="00C30C20" w:rsidRPr="00214299">
        <w:rPr>
          <w:sz w:val="24"/>
        </w:rPr>
        <w:t xml:space="preserve"> делами</w:t>
      </w:r>
      <w:bookmarkStart w:id="0" w:name="_GoBack"/>
      <w:bookmarkEnd w:id="0"/>
    </w:p>
    <w:p w:rsidR="00C30C20" w:rsidRPr="00214299" w:rsidRDefault="00C30C20" w:rsidP="00382E08">
      <w:pPr>
        <w:pStyle w:val="3"/>
        <w:rPr>
          <w:sz w:val="24"/>
        </w:rPr>
      </w:pPr>
      <w:r w:rsidRPr="00214299">
        <w:rPr>
          <w:sz w:val="24"/>
        </w:rPr>
        <w:t xml:space="preserve">администрации района                                                   </w:t>
      </w:r>
      <w:r w:rsidR="005A3A36" w:rsidRPr="00214299">
        <w:rPr>
          <w:sz w:val="24"/>
        </w:rPr>
        <w:t xml:space="preserve">           </w:t>
      </w:r>
      <w:r w:rsidR="00947A58" w:rsidRPr="00214299">
        <w:rPr>
          <w:sz w:val="24"/>
        </w:rPr>
        <w:t xml:space="preserve">                             </w:t>
      </w:r>
      <w:r w:rsidR="005A3A36" w:rsidRPr="00214299">
        <w:rPr>
          <w:sz w:val="24"/>
        </w:rPr>
        <w:t xml:space="preserve">         </w:t>
      </w:r>
      <w:r w:rsidR="00D81A6B" w:rsidRPr="00214299">
        <w:rPr>
          <w:sz w:val="24"/>
        </w:rPr>
        <w:t>Е.В.Розенко</w:t>
      </w:r>
    </w:p>
    <w:p w:rsidR="000438A5" w:rsidRPr="00214299" w:rsidRDefault="00947A58">
      <w:r w:rsidRPr="00214299">
        <w:t xml:space="preserve"> </w:t>
      </w:r>
    </w:p>
    <w:sectPr w:rsidR="000438A5" w:rsidRPr="00214299" w:rsidSect="00736F09">
      <w:headerReference w:type="even" r:id="rId10"/>
      <w:headerReference w:type="default" r:id="rId11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CB" w:rsidRDefault="00DC37CB">
      <w:r>
        <w:separator/>
      </w:r>
    </w:p>
  </w:endnote>
  <w:endnote w:type="continuationSeparator" w:id="0">
    <w:p w:rsidR="00DC37CB" w:rsidRDefault="00DC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CB" w:rsidRDefault="00DC37CB">
      <w:r>
        <w:separator/>
      </w:r>
    </w:p>
  </w:footnote>
  <w:footnote w:type="continuationSeparator" w:id="0">
    <w:p w:rsidR="00DC37CB" w:rsidRDefault="00DC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F9" w:rsidRDefault="00DA5A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AF9" w:rsidRDefault="00DA5A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F9" w:rsidRDefault="00DA5A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9CF">
      <w:rPr>
        <w:rStyle w:val="a7"/>
        <w:noProof/>
      </w:rPr>
      <w:t>2</w:t>
    </w:r>
    <w:r>
      <w:rPr>
        <w:rStyle w:val="a7"/>
      </w:rPr>
      <w:fldChar w:fldCharType="end"/>
    </w:r>
  </w:p>
  <w:p w:rsidR="00DA5AF9" w:rsidRDefault="00DA5A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0C84"/>
    <w:rsid w:val="000013E1"/>
    <w:rsid w:val="00002B1B"/>
    <w:rsid w:val="00003A21"/>
    <w:rsid w:val="00006541"/>
    <w:rsid w:val="00010863"/>
    <w:rsid w:val="000128E6"/>
    <w:rsid w:val="000137F4"/>
    <w:rsid w:val="00016865"/>
    <w:rsid w:val="000209EE"/>
    <w:rsid w:val="00021980"/>
    <w:rsid w:val="00025F51"/>
    <w:rsid w:val="00032CE1"/>
    <w:rsid w:val="00033F00"/>
    <w:rsid w:val="0003420C"/>
    <w:rsid w:val="000364A2"/>
    <w:rsid w:val="00036709"/>
    <w:rsid w:val="000367C5"/>
    <w:rsid w:val="00037025"/>
    <w:rsid w:val="00037053"/>
    <w:rsid w:val="00041F66"/>
    <w:rsid w:val="000438A5"/>
    <w:rsid w:val="0004413B"/>
    <w:rsid w:val="00044DA7"/>
    <w:rsid w:val="00047571"/>
    <w:rsid w:val="00051209"/>
    <w:rsid w:val="00051256"/>
    <w:rsid w:val="000528E4"/>
    <w:rsid w:val="00054703"/>
    <w:rsid w:val="000551B9"/>
    <w:rsid w:val="00055EF5"/>
    <w:rsid w:val="00057894"/>
    <w:rsid w:val="000659F5"/>
    <w:rsid w:val="00070988"/>
    <w:rsid w:val="00073F98"/>
    <w:rsid w:val="00076AB5"/>
    <w:rsid w:val="00081FBA"/>
    <w:rsid w:val="00081FD8"/>
    <w:rsid w:val="0008297B"/>
    <w:rsid w:val="00095B65"/>
    <w:rsid w:val="00096C43"/>
    <w:rsid w:val="000A127D"/>
    <w:rsid w:val="000A2DEC"/>
    <w:rsid w:val="000A4C94"/>
    <w:rsid w:val="000A6EB4"/>
    <w:rsid w:val="000A7B30"/>
    <w:rsid w:val="000B225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3B5C"/>
    <w:rsid w:val="000E578B"/>
    <w:rsid w:val="000E7A08"/>
    <w:rsid w:val="000F1150"/>
    <w:rsid w:val="000F49E8"/>
    <w:rsid w:val="001004AE"/>
    <w:rsid w:val="001023D7"/>
    <w:rsid w:val="00105756"/>
    <w:rsid w:val="00115048"/>
    <w:rsid w:val="001162D9"/>
    <w:rsid w:val="00123968"/>
    <w:rsid w:val="0012534C"/>
    <w:rsid w:val="00140ABD"/>
    <w:rsid w:val="00146655"/>
    <w:rsid w:val="0014687C"/>
    <w:rsid w:val="00154275"/>
    <w:rsid w:val="00156111"/>
    <w:rsid w:val="00156543"/>
    <w:rsid w:val="001669A1"/>
    <w:rsid w:val="00172A29"/>
    <w:rsid w:val="001803D2"/>
    <w:rsid w:val="001823DC"/>
    <w:rsid w:val="00185ADE"/>
    <w:rsid w:val="00186CBD"/>
    <w:rsid w:val="00186D05"/>
    <w:rsid w:val="00191D04"/>
    <w:rsid w:val="0019240F"/>
    <w:rsid w:val="00194C88"/>
    <w:rsid w:val="001954CF"/>
    <w:rsid w:val="0019797E"/>
    <w:rsid w:val="001A003E"/>
    <w:rsid w:val="001A35C9"/>
    <w:rsid w:val="001A3E79"/>
    <w:rsid w:val="001B1757"/>
    <w:rsid w:val="001B1A24"/>
    <w:rsid w:val="001B3C44"/>
    <w:rsid w:val="001C0E8C"/>
    <w:rsid w:val="001C13C4"/>
    <w:rsid w:val="001C2D8F"/>
    <w:rsid w:val="001C3830"/>
    <w:rsid w:val="001D4B39"/>
    <w:rsid w:val="001E0F1E"/>
    <w:rsid w:val="001E5B08"/>
    <w:rsid w:val="001E7C7D"/>
    <w:rsid w:val="001F13AE"/>
    <w:rsid w:val="001F57D8"/>
    <w:rsid w:val="00201C96"/>
    <w:rsid w:val="00202E61"/>
    <w:rsid w:val="0020654A"/>
    <w:rsid w:val="00211418"/>
    <w:rsid w:val="00211F20"/>
    <w:rsid w:val="00212E92"/>
    <w:rsid w:val="00214299"/>
    <w:rsid w:val="00214AB3"/>
    <w:rsid w:val="002162DF"/>
    <w:rsid w:val="002219CF"/>
    <w:rsid w:val="00222640"/>
    <w:rsid w:val="0022417F"/>
    <w:rsid w:val="00227F0A"/>
    <w:rsid w:val="00231AC5"/>
    <w:rsid w:val="00232CED"/>
    <w:rsid w:val="0023387E"/>
    <w:rsid w:val="00237D69"/>
    <w:rsid w:val="00240CED"/>
    <w:rsid w:val="00242813"/>
    <w:rsid w:val="0024569F"/>
    <w:rsid w:val="00246690"/>
    <w:rsid w:val="00246868"/>
    <w:rsid w:val="00254566"/>
    <w:rsid w:val="00255E7B"/>
    <w:rsid w:val="002573B1"/>
    <w:rsid w:val="00265C7F"/>
    <w:rsid w:val="0026798D"/>
    <w:rsid w:val="0028058D"/>
    <w:rsid w:val="00281728"/>
    <w:rsid w:val="00281FF6"/>
    <w:rsid w:val="0029329D"/>
    <w:rsid w:val="00293D06"/>
    <w:rsid w:val="00296235"/>
    <w:rsid w:val="002A2614"/>
    <w:rsid w:val="002B02F1"/>
    <w:rsid w:val="002B31C3"/>
    <w:rsid w:val="002B3F1E"/>
    <w:rsid w:val="002C0F9A"/>
    <w:rsid w:val="002C595F"/>
    <w:rsid w:val="002D221A"/>
    <w:rsid w:val="002D263B"/>
    <w:rsid w:val="002D555B"/>
    <w:rsid w:val="002D57B9"/>
    <w:rsid w:val="002D7356"/>
    <w:rsid w:val="002E3B3F"/>
    <w:rsid w:val="002E69C2"/>
    <w:rsid w:val="002F021E"/>
    <w:rsid w:val="002F378D"/>
    <w:rsid w:val="002F4382"/>
    <w:rsid w:val="00305686"/>
    <w:rsid w:val="00314FF4"/>
    <w:rsid w:val="00317646"/>
    <w:rsid w:val="00320581"/>
    <w:rsid w:val="00322381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311E"/>
    <w:rsid w:val="00364237"/>
    <w:rsid w:val="0036551F"/>
    <w:rsid w:val="00366C27"/>
    <w:rsid w:val="00367C2E"/>
    <w:rsid w:val="00372F70"/>
    <w:rsid w:val="00382E08"/>
    <w:rsid w:val="00383B60"/>
    <w:rsid w:val="003847AA"/>
    <w:rsid w:val="00391589"/>
    <w:rsid w:val="00391E8F"/>
    <w:rsid w:val="00393A18"/>
    <w:rsid w:val="00395222"/>
    <w:rsid w:val="003A436E"/>
    <w:rsid w:val="003A460E"/>
    <w:rsid w:val="003A4A7A"/>
    <w:rsid w:val="003A59C3"/>
    <w:rsid w:val="003A5DF0"/>
    <w:rsid w:val="003C23FF"/>
    <w:rsid w:val="003C3825"/>
    <w:rsid w:val="003C415A"/>
    <w:rsid w:val="003C609F"/>
    <w:rsid w:val="003C6C01"/>
    <w:rsid w:val="003C7476"/>
    <w:rsid w:val="003D3F14"/>
    <w:rsid w:val="003D405A"/>
    <w:rsid w:val="003D4925"/>
    <w:rsid w:val="003D6DEB"/>
    <w:rsid w:val="003D7FDB"/>
    <w:rsid w:val="003E156E"/>
    <w:rsid w:val="003E7093"/>
    <w:rsid w:val="003E7CB8"/>
    <w:rsid w:val="003F75DC"/>
    <w:rsid w:val="003F7954"/>
    <w:rsid w:val="00404E34"/>
    <w:rsid w:val="004056DD"/>
    <w:rsid w:val="0041159E"/>
    <w:rsid w:val="0041484F"/>
    <w:rsid w:val="00423554"/>
    <w:rsid w:val="0042585D"/>
    <w:rsid w:val="00433BA4"/>
    <w:rsid w:val="00433E36"/>
    <w:rsid w:val="0043470D"/>
    <w:rsid w:val="00437168"/>
    <w:rsid w:val="004423A8"/>
    <w:rsid w:val="00442BC1"/>
    <w:rsid w:val="004460C2"/>
    <w:rsid w:val="00457185"/>
    <w:rsid w:val="00460367"/>
    <w:rsid w:val="0046142B"/>
    <w:rsid w:val="004654A5"/>
    <w:rsid w:val="00470784"/>
    <w:rsid w:val="00472355"/>
    <w:rsid w:val="004755D2"/>
    <w:rsid w:val="00477F06"/>
    <w:rsid w:val="00480567"/>
    <w:rsid w:val="00481984"/>
    <w:rsid w:val="00494748"/>
    <w:rsid w:val="004A1199"/>
    <w:rsid w:val="004A451D"/>
    <w:rsid w:val="004B1381"/>
    <w:rsid w:val="004B34D5"/>
    <w:rsid w:val="004B6484"/>
    <w:rsid w:val="004C011D"/>
    <w:rsid w:val="004C12A3"/>
    <w:rsid w:val="004C375A"/>
    <w:rsid w:val="004D3DF1"/>
    <w:rsid w:val="004D401A"/>
    <w:rsid w:val="004D4BBE"/>
    <w:rsid w:val="004D6651"/>
    <w:rsid w:val="004D7506"/>
    <w:rsid w:val="004E07F8"/>
    <w:rsid w:val="004E3691"/>
    <w:rsid w:val="004E6AFB"/>
    <w:rsid w:val="004F0536"/>
    <w:rsid w:val="004F0B2A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0498C"/>
    <w:rsid w:val="00504A98"/>
    <w:rsid w:val="005112C6"/>
    <w:rsid w:val="00516327"/>
    <w:rsid w:val="00525CDC"/>
    <w:rsid w:val="00527CB7"/>
    <w:rsid w:val="005310DF"/>
    <w:rsid w:val="0053352E"/>
    <w:rsid w:val="00533E89"/>
    <w:rsid w:val="00537BF2"/>
    <w:rsid w:val="00544116"/>
    <w:rsid w:val="005445FB"/>
    <w:rsid w:val="00545102"/>
    <w:rsid w:val="005453A7"/>
    <w:rsid w:val="005468E7"/>
    <w:rsid w:val="00546D0E"/>
    <w:rsid w:val="00547D46"/>
    <w:rsid w:val="00553226"/>
    <w:rsid w:val="00553332"/>
    <w:rsid w:val="00562664"/>
    <w:rsid w:val="00563F4F"/>
    <w:rsid w:val="005660D4"/>
    <w:rsid w:val="00571C3C"/>
    <w:rsid w:val="00576BA7"/>
    <w:rsid w:val="00586C8B"/>
    <w:rsid w:val="0059009E"/>
    <w:rsid w:val="00593A10"/>
    <w:rsid w:val="005A3780"/>
    <w:rsid w:val="005A3A36"/>
    <w:rsid w:val="005A6091"/>
    <w:rsid w:val="005A672A"/>
    <w:rsid w:val="005B1CB9"/>
    <w:rsid w:val="005B2756"/>
    <w:rsid w:val="005B5B4A"/>
    <w:rsid w:val="005D0B0A"/>
    <w:rsid w:val="005D1B37"/>
    <w:rsid w:val="005D2D4E"/>
    <w:rsid w:val="005D46CA"/>
    <w:rsid w:val="005D6337"/>
    <w:rsid w:val="005E0211"/>
    <w:rsid w:val="005E0C7B"/>
    <w:rsid w:val="005E0F38"/>
    <w:rsid w:val="005E25FF"/>
    <w:rsid w:val="005E2F99"/>
    <w:rsid w:val="005E348B"/>
    <w:rsid w:val="005E7D20"/>
    <w:rsid w:val="005F6B42"/>
    <w:rsid w:val="005F6E55"/>
    <w:rsid w:val="006000B9"/>
    <w:rsid w:val="00600401"/>
    <w:rsid w:val="0060053E"/>
    <w:rsid w:val="00603562"/>
    <w:rsid w:val="00605187"/>
    <w:rsid w:val="00605458"/>
    <w:rsid w:val="00605F3F"/>
    <w:rsid w:val="00606CFC"/>
    <w:rsid w:val="00606F9A"/>
    <w:rsid w:val="0061423B"/>
    <w:rsid w:val="00615916"/>
    <w:rsid w:val="00616AB8"/>
    <w:rsid w:val="00622875"/>
    <w:rsid w:val="00623023"/>
    <w:rsid w:val="00623825"/>
    <w:rsid w:val="00625728"/>
    <w:rsid w:val="00630DCF"/>
    <w:rsid w:val="0063353E"/>
    <w:rsid w:val="00640E6C"/>
    <w:rsid w:val="0064243C"/>
    <w:rsid w:val="006445BF"/>
    <w:rsid w:val="00646005"/>
    <w:rsid w:val="0065667C"/>
    <w:rsid w:val="00660821"/>
    <w:rsid w:val="00664DD8"/>
    <w:rsid w:val="00666C90"/>
    <w:rsid w:val="006673A7"/>
    <w:rsid w:val="00673D0E"/>
    <w:rsid w:val="00674442"/>
    <w:rsid w:val="00682619"/>
    <w:rsid w:val="00682632"/>
    <w:rsid w:val="0068565F"/>
    <w:rsid w:val="00695C32"/>
    <w:rsid w:val="006A0FA5"/>
    <w:rsid w:val="006A1854"/>
    <w:rsid w:val="006B044A"/>
    <w:rsid w:val="006B0DF9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0C57"/>
    <w:rsid w:val="006D18C2"/>
    <w:rsid w:val="006E1FEB"/>
    <w:rsid w:val="006E7184"/>
    <w:rsid w:val="006F1A2A"/>
    <w:rsid w:val="006F27F4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533E"/>
    <w:rsid w:val="0073041A"/>
    <w:rsid w:val="007360D6"/>
    <w:rsid w:val="0073657A"/>
    <w:rsid w:val="00736F09"/>
    <w:rsid w:val="007433DA"/>
    <w:rsid w:val="00743494"/>
    <w:rsid w:val="00743828"/>
    <w:rsid w:val="00750DEB"/>
    <w:rsid w:val="00757346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731"/>
    <w:rsid w:val="00794A86"/>
    <w:rsid w:val="007A0FE6"/>
    <w:rsid w:val="007A69B4"/>
    <w:rsid w:val="007A7892"/>
    <w:rsid w:val="007B2231"/>
    <w:rsid w:val="007B3E29"/>
    <w:rsid w:val="007B53C1"/>
    <w:rsid w:val="007B5D5A"/>
    <w:rsid w:val="007C2548"/>
    <w:rsid w:val="007C2B9B"/>
    <w:rsid w:val="007C6C1C"/>
    <w:rsid w:val="007D73B2"/>
    <w:rsid w:val="007D7904"/>
    <w:rsid w:val="007D7FF4"/>
    <w:rsid w:val="007E0D3A"/>
    <w:rsid w:val="007E2103"/>
    <w:rsid w:val="007E58E0"/>
    <w:rsid w:val="007E753B"/>
    <w:rsid w:val="007F26B6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32E1"/>
    <w:rsid w:val="008151F9"/>
    <w:rsid w:val="00817EFD"/>
    <w:rsid w:val="00822D4E"/>
    <w:rsid w:val="00823449"/>
    <w:rsid w:val="00826593"/>
    <w:rsid w:val="008265B8"/>
    <w:rsid w:val="008271E0"/>
    <w:rsid w:val="00827FA8"/>
    <w:rsid w:val="0083274C"/>
    <w:rsid w:val="00834AF8"/>
    <w:rsid w:val="00835A8E"/>
    <w:rsid w:val="00836625"/>
    <w:rsid w:val="00840378"/>
    <w:rsid w:val="00841776"/>
    <w:rsid w:val="00842D4F"/>
    <w:rsid w:val="0084571E"/>
    <w:rsid w:val="00850202"/>
    <w:rsid w:val="00852084"/>
    <w:rsid w:val="00855346"/>
    <w:rsid w:val="00855941"/>
    <w:rsid w:val="00856013"/>
    <w:rsid w:val="00856223"/>
    <w:rsid w:val="008619B0"/>
    <w:rsid w:val="00866AFA"/>
    <w:rsid w:val="0087356E"/>
    <w:rsid w:val="00874173"/>
    <w:rsid w:val="0088043B"/>
    <w:rsid w:val="008818BE"/>
    <w:rsid w:val="00882985"/>
    <w:rsid w:val="00884143"/>
    <w:rsid w:val="008861A7"/>
    <w:rsid w:val="008871D8"/>
    <w:rsid w:val="00890EE5"/>
    <w:rsid w:val="008910CF"/>
    <w:rsid w:val="00892978"/>
    <w:rsid w:val="008931C6"/>
    <w:rsid w:val="008967AF"/>
    <w:rsid w:val="00896A74"/>
    <w:rsid w:val="008A0B43"/>
    <w:rsid w:val="008A0D18"/>
    <w:rsid w:val="008A2209"/>
    <w:rsid w:val="008A2228"/>
    <w:rsid w:val="008A2A84"/>
    <w:rsid w:val="008A5C4C"/>
    <w:rsid w:val="008A7C71"/>
    <w:rsid w:val="008C3CCB"/>
    <w:rsid w:val="008C6AD2"/>
    <w:rsid w:val="008D072F"/>
    <w:rsid w:val="008D2DE9"/>
    <w:rsid w:val="008D68F0"/>
    <w:rsid w:val="008D6BC6"/>
    <w:rsid w:val="008E67DF"/>
    <w:rsid w:val="008E744A"/>
    <w:rsid w:val="008E7D5B"/>
    <w:rsid w:val="008F1B0C"/>
    <w:rsid w:val="008F2A32"/>
    <w:rsid w:val="008F69C5"/>
    <w:rsid w:val="00901D79"/>
    <w:rsid w:val="009021CF"/>
    <w:rsid w:val="00902E58"/>
    <w:rsid w:val="00903535"/>
    <w:rsid w:val="009075A5"/>
    <w:rsid w:val="0091039F"/>
    <w:rsid w:val="00911C48"/>
    <w:rsid w:val="009127C7"/>
    <w:rsid w:val="00913937"/>
    <w:rsid w:val="00913CA3"/>
    <w:rsid w:val="00916832"/>
    <w:rsid w:val="0092153A"/>
    <w:rsid w:val="00924431"/>
    <w:rsid w:val="009268FB"/>
    <w:rsid w:val="00927394"/>
    <w:rsid w:val="0093156A"/>
    <w:rsid w:val="00931DB6"/>
    <w:rsid w:val="00931E84"/>
    <w:rsid w:val="009339AB"/>
    <w:rsid w:val="00934E8E"/>
    <w:rsid w:val="009363FF"/>
    <w:rsid w:val="00943736"/>
    <w:rsid w:val="00943D85"/>
    <w:rsid w:val="00945224"/>
    <w:rsid w:val="00947A58"/>
    <w:rsid w:val="00952F52"/>
    <w:rsid w:val="00955D79"/>
    <w:rsid w:val="009609BE"/>
    <w:rsid w:val="00961025"/>
    <w:rsid w:val="0096164E"/>
    <w:rsid w:val="00966DCD"/>
    <w:rsid w:val="009675C2"/>
    <w:rsid w:val="0097319F"/>
    <w:rsid w:val="00982314"/>
    <w:rsid w:val="00987A43"/>
    <w:rsid w:val="00997941"/>
    <w:rsid w:val="009A0731"/>
    <w:rsid w:val="009A0E73"/>
    <w:rsid w:val="009A395B"/>
    <w:rsid w:val="009A75BF"/>
    <w:rsid w:val="009C0492"/>
    <w:rsid w:val="009C6158"/>
    <w:rsid w:val="009D0F5C"/>
    <w:rsid w:val="009D259E"/>
    <w:rsid w:val="009D68FD"/>
    <w:rsid w:val="009E2BE7"/>
    <w:rsid w:val="009E3389"/>
    <w:rsid w:val="009E5510"/>
    <w:rsid w:val="009E7DBE"/>
    <w:rsid w:val="009F6630"/>
    <w:rsid w:val="00A01698"/>
    <w:rsid w:val="00A031D7"/>
    <w:rsid w:val="00A266BA"/>
    <w:rsid w:val="00A26973"/>
    <w:rsid w:val="00A2759F"/>
    <w:rsid w:val="00A314B6"/>
    <w:rsid w:val="00A314FA"/>
    <w:rsid w:val="00A31742"/>
    <w:rsid w:val="00A319C9"/>
    <w:rsid w:val="00A32846"/>
    <w:rsid w:val="00A34E92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C1A"/>
    <w:rsid w:val="00A64AA5"/>
    <w:rsid w:val="00A65D3B"/>
    <w:rsid w:val="00A710E5"/>
    <w:rsid w:val="00A7251D"/>
    <w:rsid w:val="00A7476F"/>
    <w:rsid w:val="00A75829"/>
    <w:rsid w:val="00A80368"/>
    <w:rsid w:val="00A8510C"/>
    <w:rsid w:val="00A8660A"/>
    <w:rsid w:val="00A86BC1"/>
    <w:rsid w:val="00A86EE9"/>
    <w:rsid w:val="00A87FAC"/>
    <w:rsid w:val="00A9562B"/>
    <w:rsid w:val="00A971EC"/>
    <w:rsid w:val="00AA2374"/>
    <w:rsid w:val="00AA30A3"/>
    <w:rsid w:val="00AA4A05"/>
    <w:rsid w:val="00AB105B"/>
    <w:rsid w:val="00AB1C08"/>
    <w:rsid w:val="00AB5990"/>
    <w:rsid w:val="00AB5C0C"/>
    <w:rsid w:val="00AB7999"/>
    <w:rsid w:val="00AC16B6"/>
    <w:rsid w:val="00AC2F8E"/>
    <w:rsid w:val="00AC3851"/>
    <w:rsid w:val="00AC5D54"/>
    <w:rsid w:val="00AD083E"/>
    <w:rsid w:val="00AE7498"/>
    <w:rsid w:val="00B010EA"/>
    <w:rsid w:val="00B03E47"/>
    <w:rsid w:val="00B11F97"/>
    <w:rsid w:val="00B209C0"/>
    <w:rsid w:val="00B21F70"/>
    <w:rsid w:val="00B235DB"/>
    <w:rsid w:val="00B246A5"/>
    <w:rsid w:val="00B36A6E"/>
    <w:rsid w:val="00B41E8C"/>
    <w:rsid w:val="00B42D10"/>
    <w:rsid w:val="00B44AB1"/>
    <w:rsid w:val="00B46B49"/>
    <w:rsid w:val="00B47136"/>
    <w:rsid w:val="00B47775"/>
    <w:rsid w:val="00B50908"/>
    <w:rsid w:val="00B56240"/>
    <w:rsid w:val="00B60490"/>
    <w:rsid w:val="00B62D46"/>
    <w:rsid w:val="00B63F9A"/>
    <w:rsid w:val="00B65A00"/>
    <w:rsid w:val="00B7053C"/>
    <w:rsid w:val="00B70E2A"/>
    <w:rsid w:val="00B721B9"/>
    <w:rsid w:val="00B742DD"/>
    <w:rsid w:val="00B80A1A"/>
    <w:rsid w:val="00B81345"/>
    <w:rsid w:val="00B81F5D"/>
    <w:rsid w:val="00B862FF"/>
    <w:rsid w:val="00B90D53"/>
    <w:rsid w:val="00B91F04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BA4"/>
    <w:rsid w:val="00BA7C74"/>
    <w:rsid w:val="00BB36DE"/>
    <w:rsid w:val="00BB4F84"/>
    <w:rsid w:val="00BB74D6"/>
    <w:rsid w:val="00BC5A09"/>
    <w:rsid w:val="00BC5A9D"/>
    <w:rsid w:val="00BD1BF1"/>
    <w:rsid w:val="00BD27AA"/>
    <w:rsid w:val="00BD5B23"/>
    <w:rsid w:val="00BD5D26"/>
    <w:rsid w:val="00BD6752"/>
    <w:rsid w:val="00BE0028"/>
    <w:rsid w:val="00BE6DE4"/>
    <w:rsid w:val="00BE798B"/>
    <w:rsid w:val="00BF79B6"/>
    <w:rsid w:val="00C00E9B"/>
    <w:rsid w:val="00C03FB0"/>
    <w:rsid w:val="00C06009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2B45"/>
    <w:rsid w:val="00C45002"/>
    <w:rsid w:val="00C64DA8"/>
    <w:rsid w:val="00C72331"/>
    <w:rsid w:val="00C72338"/>
    <w:rsid w:val="00C739D8"/>
    <w:rsid w:val="00C73D28"/>
    <w:rsid w:val="00C75DA3"/>
    <w:rsid w:val="00C7723F"/>
    <w:rsid w:val="00C77CB3"/>
    <w:rsid w:val="00C77D02"/>
    <w:rsid w:val="00C86F32"/>
    <w:rsid w:val="00C91DF3"/>
    <w:rsid w:val="00C92E79"/>
    <w:rsid w:val="00C930E1"/>
    <w:rsid w:val="00C933FA"/>
    <w:rsid w:val="00C937AE"/>
    <w:rsid w:val="00C942CA"/>
    <w:rsid w:val="00CA70C9"/>
    <w:rsid w:val="00CB393B"/>
    <w:rsid w:val="00CB5A1F"/>
    <w:rsid w:val="00CB6605"/>
    <w:rsid w:val="00CB6CC0"/>
    <w:rsid w:val="00CB7E6F"/>
    <w:rsid w:val="00CC007E"/>
    <w:rsid w:val="00CC15A5"/>
    <w:rsid w:val="00CC48A7"/>
    <w:rsid w:val="00CC48C3"/>
    <w:rsid w:val="00CD1769"/>
    <w:rsid w:val="00CD23F5"/>
    <w:rsid w:val="00CD25B6"/>
    <w:rsid w:val="00CD363E"/>
    <w:rsid w:val="00CD748C"/>
    <w:rsid w:val="00CE14A5"/>
    <w:rsid w:val="00CE1DF9"/>
    <w:rsid w:val="00CE49FC"/>
    <w:rsid w:val="00CE7888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308E9"/>
    <w:rsid w:val="00D31317"/>
    <w:rsid w:val="00D3140E"/>
    <w:rsid w:val="00D32EA1"/>
    <w:rsid w:val="00D35913"/>
    <w:rsid w:val="00D37414"/>
    <w:rsid w:val="00D40477"/>
    <w:rsid w:val="00D4053F"/>
    <w:rsid w:val="00D41952"/>
    <w:rsid w:val="00D44612"/>
    <w:rsid w:val="00D45790"/>
    <w:rsid w:val="00D46083"/>
    <w:rsid w:val="00D53F0E"/>
    <w:rsid w:val="00D5539B"/>
    <w:rsid w:val="00D61C94"/>
    <w:rsid w:val="00D65CD4"/>
    <w:rsid w:val="00D66D65"/>
    <w:rsid w:val="00D72ECD"/>
    <w:rsid w:val="00D7512D"/>
    <w:rsid w:val="00D76F6A"/>
    <w:rsid w:val="00D8092A"/>
    <w:rsid w:val="00D81A6B"/>
    <w:rsid w:val="00D83BBB"/>
    <w:rsid w:val="00D83FA3"/>
    <w:rsid w:val="00D86B3A"/>
    <w:rsid w:val="00D91B18"/>
    <w:rsid w:val="00D940AC"/>
    <w:rsid w:val="00D945A5"/>
    <w:rsid w:val="00DA0B4E"/>
    <w:rsid w:val="00DA1D1F"/>
    <w:rsid w:val="00DA2F37"/>
    <w:rsid w:val="00DA3E47"/>
    <w:rsid w:val="00DA517D"/>
    <w:rsid w:val="00DA5AF9"/>
    <w:rsid w:val="00DA5B3C"/>
    <w:rsid w:val="00DA70C2"/>
    <w:rsid w:val="00DB1789"/>
    <w:rsid w:val="00DB5B63"/>
    <w:rsid w:val="00DC0F3B"/>
    <w:rsid w:val="00DC1F7F"/>
    <w:rsid w:val="00DC37CB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E6191"/>
    <w:rsid w:val="00DF604D"/>
    <w:rsid w:val="00E02528"/>
    <w:rsid w:val="00E04731"/>
    <w:rsid w:val="00E058E8"/>
    <w:rsid w:val="00E1314C"/>
    <w:rsid w:val="00E160DF"/>
    <w:rsid w:val="00E20BDB"/>
    <w:rsid w:val="00E22143"/>
    <w:rsid w:val="00E32A08"/>
    <w:rsid w:val="00E34BED"/>
    <w:rsid w:val="00E40C08"/>
    <w:rsid w:val="00E41101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70919"/>
    <w:rsid w:val="00E70BFE"/>
    <w:rsid w:val="00E712FB"/>
    <w:rsid w:val="00E73716"/>
    <w:rsid w:val="00E77140"/>
    <w:rsid w:val="00E77D2E"/>
    <w:rsid w:val="00E77DD1"/>
    <w:rsid w:val="00E8029E"/>
    <w:rsid w:val="00E81EF6"/>
    <w:rsid w:val="00E85C3D"/>
    <w:rsid w:val="00E869F0"/>
    <w:rsid w:val="00E90E0A"/>
    <w:rsid w:val="00E93777"/>
    <w:rsid w:val="00E979FB"/>
    <w:rsid w:val="00EA1678"/>
    <w:rsid w:val="00EA2C18"/>
    <w:rsid w:val="00EA314E"/>
    <w:rsid w:val="00EA3F30"/>
    <w:rsid w:val="00EA452D"/>
    <w:rsid w:val="00EA48F4"/>
    <w:rsid w:val="00EA6079"/>
    <w:rsid w:val="00EA6D54"/>
    <w:rsid w:val="00EB056D"/>
    <w:rsid w:val="00EB2497"/>
    <w:rsid w:val="00EB3059"/>
    <w:rsid w:val="00EB5B6F"/>
    <w:rsid w:val="00EB5F84"/>
    <w:rsid w:val="00EB71DA"/>
    <w:rsid w:val="00EC05D3"/>
    <w:rsid w:val="00EC459E"/>
    <w:rsid w:val="00EC53FD"/>
    <w:rsid w:val="00EC5D41"/>
    <w:rsid w:val="00EC7455"/>
    <w:rsid w:val="00EC7C47"/>
    <w:rsid w:val="00ED048B"/>
    <w:rsid w:val="00ED46C9"/>
    <w:rsid w:val="00EE3CFC"/>
    <w:rsid w:val="00EF1C94"/>
    <w:rsid w:val="00EF22B3"/>
    <w:rsid w:val="00EF239D"/>
    <w:rsid w:val="00EF2DE4"/>
    <w:rsid w:val="00EF462E"/>
    <w:rsid w:val="00EF7332"/>
    <w:rsid w:val="00F00760"/>
    <w:rsid w:val="00F00FAE"/>
    <w:rsid w:val="00F019E5"/>
    <w:rsid w:val="00F039DA"/>
    <w:rsid w:val="00F10A11"/>
    <w:rsid w:val="00F10C30"/>
    <w:rsid w:val="00F1114D"/>
    <w:rsid w:val="00F11515"/>
    <w:rsid w:val="00F234B8"/>
    <w:rsid w:val="00F24783"/>
    <w:rsid w:val="00F25B5C"/>
    <w:rsid w:val="00F260F5"/>
    <w:rsid w:val="00F26DCC"/>
    <w:rsid w:val="00F2700F"/>
    <w:rsid w:val="00F27A62"/>
    <w:rsid w:val="00F32186"/>
    <w:rsid w:val="00F3359F"/>
    <w:rsid w:val="00F35A37"/>
    <w:rsid w:val="00F363F4"/>
    <w:rsid w:val="00F364A2"/>
    <w:rsid w:val="00F41889"/>
    <w:rsid w:val="00F41CFD"/>
    <w:rsid w:val="00F4378F"/>
    <w:rsid w:val="00F4384E"/>
    <w:rsid w:val="00F46F5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857D6"/>
    <w:rsid w:val="00F86BB2"/>
    <w:rsid w:val="00F908BC"/>
    <w:rsid w:val="00F918E4"/>
    <w:rsid w:val="00F93D27"/>
    <w:rsid w:val="00F954FB"/>
    <w:rsid w:val="00FA16C8"/>
    <w:rsid w:val="00FA40D4"/>
    <w:rsid w:val="00FA4634"/>
    <w:rsid w:val="00FA47B2"/>
    <w:rsid w:val="00FA5066"/>
    <w:rsid w:val="00FA5876"/>
    <w:rsid w:val="00FA5C3A"/>
    <w:rsid w:val="00FA5D93"/>
    <w:rsid w:val="00FB00AB"/>
    <w:rsid w:val="00FB2587"/>
    <w:rsid w:val="00FB3221"/>
    <w:rsid w:val="00FB35B1"/>
    <w:rsid w:val="00FB3F04"/>
    <w:rsid w:val="00FB564B"/>
    <w:rsid w:val="00FC09A4"/>
    <w:rsid w:val="00FC1A0A"/>
    <w:rsid w:val="00FC3F46"/>
    <w:rsid w:val="00FD0FF6"/>
    <w:rsid w:val="00FD137E"/>
    <w:rsid w:val="00FD1A49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3655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B80A1A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character" w:customStyle="1" w:styleId="FontStyle11">
    <w:name w:val="Font Style11"/>
    <w:rsid w:val="00B47775"/>
    <w:rPr>
      <w:rFonts w:ascii="Times New Roman" w:hAnsi="Times New Roman"/>
      <w:sz w:val="26"/>
    </w:rPr>
  </w:style>
  <w:style w:type="paragraph" w:customStyle="1" w:styleId="afa">
    <w:name w:val="Знак Знак Знак Знак Знак Знак Знак"/>
    <w:basedOn w:val="a"/>
    <w:rsid w:val="00BD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2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307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4D95-BE46-47DC-BDCA-D37D555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Розенко ЕВ</cp:lastModifiedBy>
  <cp:revision>288</cp:revision>
  <cp:lastPrinted>2021-01-30T07:14:00Z</cp:lastPrinted>
  <dcterms:created xsi:type="dcterms:W3CDTF">2017-09-27T04:11:00Z</dcterms:created>
  <dcterms:modified xsi:type="dcterms:W3CDTF">2021-01-30T07:15:00Z</dcterms:modified>
</cp:coreProperties>
</file>